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A15D" w14:textId="77777777" w:rsidR="00475F06" w:rsidRPr="000C70D8" w:rsidRDefault="00CB3041" w:rsidP="000C70D8">
      <w:pPr>
        <w:pStyle w:val="Heading"/>
        <w:rPr>
          <w:rFonts w:ascii="Open Sans" w:hAnsi="Open Sans" w:cs="Open Sans"/>
          <w:sz w:val="28"/>
          <w:szCs w:val="28"/>
        </w:rPr>
      </w:pPr>
      <w:r w:rsidRPr="000C70D8">
        <w:rPr>
          <w:rFonts w:ascii="Open Sans" w:hAnsi="Open Sans" w:cs="Open Sans"/>
          <w:sz w:val="28"/>
          <w:szCs w:val="28"/>
          <w:lang w:val="hr-HR"/>
        </w:rPr>
        <w:t>Jelovnik</w:t>
      </w:r>
    </w:p>
    <w:p w14:paraId="35BD42BB" w14:textId="77777777" w:rsidR="000C70D8" w:rsidRPr="000C70D8" w:rsidRDefault="000C70D8" w:rsidP="000C70D8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04</w:t>
      </w:r>
      <w:r w:rsidRPr="000C70D8">
        <w:rPr>
          <w:rFonts w:ascii="Open Sans" w:hAnsi="Open Sans" w:cs="Open Sans"/>
          <w:b/>
          <w:sz w:val="28"/>
          <w:szCs w:val="28"/>
        </w:rPr>
        <w:t>.07.2022. - 1</w:t>
      </w:r>
      <w:r>
        <w:rPr>
          <w:rFonts w:ascii="Open Sans" w:hAnsi="Open Sans" w:cs="Open Sans"/>
          <w:b/>
          <w:sz w:val="28"/>
          <w:szCs w:val="28"/>
        </w:rPr>
        <w:t>0</w:t>
      </w:r>
      <w:r w:rsidRPr="000C70D8">
        <w:rPr>
          <w:rFonts w:ascii="Open Sans" w:hAnsi="Open Sans" w:cs="Open Sans"/>
          <w:b/>
          <w:sz w:val="28"/>
          <w:szCs w:val="28"/>
        </w:rPr>
        <w:t>.07.2022.</w:t>
      </w:r>
    </w:p>
    <w:p w14:paraId="38B5C086" w14:textId="77777777" w:rsidR="00475F06" w:rsidRPr="000C70D8" w:rsidRDefault="00475F06">
      <w:pPr>
        <w:pStyle w:val="Standard"/>
        <w:rPr>
          <w:rFonts w:eastAsia="Arial"/>
          <w:b/>
          <w:sz w:val="28"/>
          <w:szCs w:val="28"/>
          <w:lang w:val="hr-HR"/>
        </w:rPr>
      </w:pPr>
    </w:p>
    <w:p w14:paraId="2FA79E30" w14:textId="77777777" w:rsidR="00475F06" w:rsidRDefault="00475F06">
      <w:pPr>
        <w:pStyle w:val="Standard"/>
        <w:rPr>
          <w:b/>
          <w:lang w:val="hr-HR"/>
        </w:rPr>
      </w:pPr>
    </w:p>
    <w:tbl>
      <w:tblPr>
        <w:tblW w:w="85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7172"/>
      </w:tblGrid>
      <w:tr w:rsidR="000C70D8" w:rsidRPr="00F7404A" w14:paraId="72999822" w14:textId="77777777" w:rsidTr="00C131B9"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522E" w14:textId="77777777" w:rsidR="000C70D8" w:rsidRPr="00F7404A" w:rsidRDefault="000C70D8">
            <w:pPr>
              <w:pStyle w:val="Standard"/>
              <w:snapToGrid w:val="0"/>
              <w:rPr>
                <w:rFonts w:ascii="Open Sans" w:hAnsi="Open Sans" w:cs="Open Sans"/>
                <w:b/>
                <w:color w:val="000000"/>
                <w:sz w:val="28"/>
                <w:szCs w:val="28"/>
                <w:lang w:val="hr-HR"/>
              </w:rPr>
            </w:pPr>
            <w:r w:rsidRPr="00F7404A">
              <w:rPr>
                <w:rFonts w:ascii="Open Sans" w:hAnsi="Open Sans" w:cs="Open Sans"/>
                <w:b/>
                <w:color w:val="000000"/>
                <w:sz w:val="28"/>
                <w:szCs w:val="28"/>
                <w:lang w:val="hr-HR"/>
              </w:rPr>
              <w:t>Ponedjeljak, 04.07.</w:t>
            </w:r>
          </w:p>
        </w:tc>
      </w:tr>
      <w:tr w:rsidR="00475F06" w:rsidRPr="00F7404A" w14:paraId="44F95558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E9A" w14:textId="77777777" w:rsidR="00475F06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  <w:p w14:paraId="096E4000" w14:textId="4E7EF629" w:rsidR="00965464" w:rsidRPr="00F7404A" w:rsidRDefault="00965464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E5FD" w14:textId="5D5E880D" w:rsidR="00475F06" w:rsidRPr="00F7404A" w:rsidRDefault="00CB3041" w:rsidP="00C131B9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</w:t>
            </w:r>
            <w:r w:rsidR="00B469B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mlijeko, čaj, 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topljeni sir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  <w:p w14:paraId="5C18F845" w14:textId="77777777" w:rsidR="002906EC" w:rsidRPr="00F7404A" w:rsidRDefault="002906EC" w:rsidP="00C131B9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475F06" w:rsidRPr="00F7404A" w14:paraId="0AB4E9CB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E87D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BCE1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pileći bat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a</w:t>
            </w:r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ci, mlinci, zelena salata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</w:t>
            </w:r>
            <w:r w:rsidR="00C131B9" w:rsidRPr="00F7404A">
              <w:rPr>
                <w:rFonts w:hint="eastAsia"/>
                <w:b/>
              </w:rPr>
              <w:t xml:space="preserve">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75F06" w:rsidRPr="00F7404A" w14:paraId="5FF11452" w14:textId="77777777" w:rsidTr="00F7404A">
        <w:trPr>
          <w:trHeight w:val="80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D382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F5FF" w14:textId="77777777" w:rsidR="00475F06" w:rsidRPr="00F7404A" w:rsidRDefault="00400DDD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 pileći bataci, mlinci, zelena salata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286BCAB1" w14:textId="77777777" w:rsidTr="00F7404A">
        <w:trPr>
          <w:trHeight w:val="141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8214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DB27" w14:textId="77777777" w:rsidR="00475F06" w:rsidRDefault="009068F5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Prokulice na salatu</w:t>
            </w:r>
            <w:r w:rsidR="000C70D8" w:rsidRPr="00F7404A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,</w:t>
            </w:r>
            <w:r w:rsidRPr="00F7404A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 xml:space="preserve"> jaja</w:t>
            </w:r>
            <w:r w:rsidR="000C70D8" w:rsidRPr="00F7404A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6E7C0F81" w14:textId="46A2EAD1" w:rsidR="00F326DC" w:rsidRPr="00F7404A" w:rsidRDefault="00F326DC">
            <w:pPr>
              <w:pStyle w:val="Standard"/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Dijeta</w:t>
            </w:r>
            <w:r w:rsidR="00BD570E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 xml:space="preserve"> objekt A</w:t>
            </w: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 xml:space="preserve">: </w:t>
            </w:r>
            <w:r w:rsidR="00BD570E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G</w:t>
            </w: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riz na mlijek</w:t>
            </w:r>
            <w:r w:rsidR="00BD570E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u</w:t>
            </w:r>
          </w:p>
        </w:tc>
      </w:tr>
      <w:tr w:rsidR="00475F06" w:rsidRPr="00F7404A" w14:paraId="569436CF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A179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6923" w14:textId="77777777" w:rsidR="00475F06" w:rsidRPr="00F7404A" w:rsidRDefault="00CB3041" w:rsidP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sir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ni namaz, kruh</w:t>
            </w:r>
          </w:p>
        </w:tc>
      </w:tr>
      <w:tr w:rsidR="00475F06" w:rsidRPr="00F7404A" w14:paraId="125F2D21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8DE7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7D35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0C70D8" w:rsidRPr="00F7404A" w14:paraId="525DB3E3" w14:textId="77777777" w:rsidTr="00C131B9"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FA6A" w14:textId="77777777" w:rsidR="000C70D8" w:rsidRPr="00F7404A" w:rsidRDefault="000C70D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Utorak, 05.07.</w:t>
            </w:r>
          </w:p>
        </w:tc>
      </w:tr>
      <w:tr w:rsidR="00475F06" w:rsidRPr="00F7404A" w14:paraId="4B668FF7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DD36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40F9" w14:textId="77777777" w:rsidR="00475F06" w:rsidRPr="00F7404A" w:rsidRDefault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Čaj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masl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ac, 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marmelada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  <w:p w14:paraId="7CEA8112" w14:textId="77777777" w:rsidR="00740B7B" w:rsidRPr="00F7404A" w:rsidRDefault="00740B7B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475F06" w:rsidRPr="00F7404A" w14:paraId="37863EB4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DD75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AC79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maneštra</w:t>
            </w:r>
            <w:proofErr w:type="spellEnd"/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pašta, mrkva, fažol, voće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771A0449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4154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12D3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maneštra</w:t>
            </w:r>
            <w:proofErr w:type="spellEnd"/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pašta, krumpir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mrkva, voće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40A8FCAB" w14:textId="77777777" w:rsidTr="00F7404A">
        <w:trPr>
          <w:trHeight w:val="80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6A58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D149" w14:textId="77777777" w:rsidR="00475F06" w:rsidRDefault="00795D72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Palenta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35B37555" w14:textId="3F4B4F64" w:rsidR="00F326DC" w:rsidRPr="00F7404A" w:rsidRDefault="00BD570E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Dijeta objekt A: </w:t>
            </w:r>
            <w:r w:rsidR="00F326DC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Riža na mlijeku</w:t>
            </w:r>
          </w:p>
        </w:tc>
      </w:tr>
      <w:tr w:rsidR="00475F06" w:rsidRPr="00F7404A" w14:paraId="3A0D58FF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0E34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B1D0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salama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41F0E175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FFB6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B120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0C70D8" w:rsidRPr="00F7404A" w14:paraId="705DE220" w14:textId="77777777" w:rsidTr="00C131B9"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0E42" w14:textId="77777777" w:rsidR="000C70D8" w:rsidRPr="00F7404A" w:rsidRDefault="000C70D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Srijeda,</w:t>
            </w:r>
            <w:r w:rsidR="009B5E6B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 xml:space="preserve"> </w:t>
            </w: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06.07.</w:t>
            </w:r>
          </w:p>
        </w:tc>
      </w:tr>
      <w:tr w:rsidR="00475F06" w:rsidRPr="00F7404A" w14:paraId="5C6CC4D3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D1E5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2A2A" w14:textId="77777777" w:rsidR="00740B7B" w:rsidRPr="00F7404A" w:rsidRDefault="00CB3041" w:rsidP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 čaj, pašteta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kruh</w:t>
            </w:r>
          </w:p>
          <w:p w14:paraId="2CB35D48" w14:textId="77777777" w:rsidR="002906EC" w:rsidRPr="00F7404A" w:rsidRDefault="00740B7B" w:rsidP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</w:t>
            </w:r>
          </w:p>
          <w:p w14:paraId="780E6CB1" w14:textId="713C1266" w:rsidR="00475F06" w:rsidRPr="00F7404A" w:rsidRDefault="000C70D8" w:rsidP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</w:t>
            </w:r>
            <w:r w:rsidR="002906EC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:  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maslac, marmelada</w:t>
            </w:r>
            <w:r w:rsidR="00B469B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3B5F5A30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BCAD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1383" w14:textId="77777777" w:rsidR="00475F06" w:rsidRPr="00F7404A" w:rsidRDefault="00CB3041" w:rsidP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lešo junetina, </w:t>
            </w:r>
            <w:r w:rsidR="00246EB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đuve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kruh </w:t>
            </w:r>
          </w:p>
        </w:tc>
      </w:tr>
      <w:tr w:rsidR="00475F06" w:rsidRPr="00F7404A" w14:paraId="61CFA171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B5DC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8B45" w14:textId="77777777" w:rsidR="00475F06" w:rsidRPr="00F7404A" w:rsidRDefault="00CB3041" w:rsidP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9068F5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lešo junetina, </w:t>
            </w:r>
            <w:r w:rsidR="00246EB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đuve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605873FF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61E9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8D7E" w14:textId="77777777" w:rsidR="00475F06" w:rsidRDefault="00795D72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Pašta sa salsom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19C61D22" w14:textId="56010EA4" w:rsidR="00F326DC" w:rsidRPr="00F7404A" w:rsidRDefault="00BD570E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Dijeta objekt A: </w:t>
            </w:r>
            <w:r w:rsidR="00F326DC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Tjestenina na m</w:t>
            </w: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l</w:t>
            </w:r>
            <w:r w:rsidR="00F326DC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ijeku</w:t>
            </w:r>
          </w:p>
        </w:tc>
      </w:tr>
      <w:tr w:rsidR="00475F06" w:rsidRPr="00F7404A" w14:paraId="70EAD817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E4E3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BDD8" w14:textId="77777777" w:rsidR="00475F06" w:rsidRPr="00F7404A" w:rsidRDefault="00CB3041" w:rsidP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="00400DDD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sir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ni namaz, kruh</w:t>
            </w:r>
          </w:p>
        </w:tc>
      </w:tr>
      <w:tr w:rsidR="00475F06" w:rsidRPr="00F7404A" w14:paraId="5D3EB126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D546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E66E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0C70D8" w:rsidRPr="00F7404A" w14:paraId="3F6723BE" w14:textId="77777777" w:rsidTr="00C131B9">
        <w:trPr>
          <w:trHeight w:val="181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D892" w14:textId="77777777" w:rsidR="000C70D8" w:rsidRPr="00F7404A" w:rsidRDefault="000C70D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Četvrtak, 07.06.</w:t>
            </w:r>
          </w:p>
        </w:tc>
      </w:tr>
      <w:tr w:rsidR="00475F06" w:rsidRPr="00F7404A" w14:paraId="12C64EBA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0D88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0E9F" w14:textId="289ABAAF" w:rsidR="00475F06" w:rsidRPr="00F7404A" w:rsidRDefault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aj, masl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ac,</w:t>
            </w:r>
            <w:r w:rsidR="00B469B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marmelada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  <w:p w14:paraId="142CB91D" w14:textId="77777777" w:rsidR="00740B7B" w:rsidRPr="00F7404A" w:rsidRDefault="00740B7B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475F06" w:rsidRPr="00F7404A" w14:paraId="2BDD2DC4" w14:textId="77777777" w:rsidTr="00F7404A">
        <w:trPr>
          <w:trHeight w:val="286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EA18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8138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pileća jetrica, palenta, zelena salata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3C662DCE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8BAC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2CAA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pečena piletina, palenta i blitva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6A060623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0C95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EA5D" w14:textId="77777777" w:rsidR="004B20AC" w:rsidRDefault="00795D72" w:rsidP="00400DDD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Pohane tikvice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246EB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  <w:r w:rsidR="00246EB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</w:t>
            </w:r>
          </w:p>
          <w:p w14:paraId="65077450" w14:textId="4A819AB2" w:rsidR="00475F06" w:rsidRPr="00F7404A" w:rsidRDefault="004B20AC" w:rsidP="00400DDD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Dijeta objekt A: Griz na mlijeku</w:t>
            </w:r>
            <w:r w:rsidR="00246EB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            </w:t>
            </w:r>
          </w:p>
        </w:tc>
      </w:tr>
      <w:tr w:rsidR="00475F06" w:rsidRPr="00F7404A" w14:paraId="236B9887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6E32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22D8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tvrdi sir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6E6FCFF8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47A2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14D5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2"/>
                <w:szCs w:val="22"/>
                <w:lang w:val="hr-HR"/>
              </w:rPr>
            </w:pPr>
          </w:p>
        </w:tc>
      </w:tr>
      <w:tr w:rsidR="000C70D8" w:rsidRPr="00F7404A" w14:paraId="213E1D87" w14:textId="77777777" w:rsidTr="00C131B9"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DD2" w14:textId="77777777" w:rsidR="000C70D8" w:rsidRPr="00F7404A" w:rsidRDefault="000C70D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Petak,</w:t>
            </w:r>
            <w:r w:rsidR="009B5E6B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 xml:space="preserve"> </w:t>
            </w: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08.07.</w:t>
            </w:r>
          </w:p>
        </w:tc>
      </w:tr>
      <w:tr w:rsidR="00475F06" w:rsidRPr="00F7404A" w14:paraId="21ADA773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8E85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7348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 čaj, masl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ac, 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marmelada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  <w:p w14:paraId="535291BB" w14:textId="77777777" w:rsidR="00740B7B" w:rsidRPr="00F7404A" w:rsidRDefault="00740B7B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475F06" w:rsidRPr="00F7404A" w14:paraId="79DD33A6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B90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836A" w14:textId="77777777" w:rsidR="00475F06" w:rsidRPr="00F7404A" w:rsidRDefault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Krem juha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lignje s krumpirom, zelena salata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0BE2BE71" w14:textId="77777777" w:rsidTr="00F7404A">
        <w:trPr>
          <w:trHeight w:val="302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65B6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lastRenderedPageBreak/>
              <w:t>Dijeta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BB14" w14:textId="41BFC417" w:rsidR="00475F06" w:rsidRPr="00F7404A" w:rsidRDefault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Krem juha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="00B469B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pileće 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hrenovke, krumpir, zelena salata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46BCD1F8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B62B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BAB2" w14:textId="77777777" w:rsidR="00475F06" w:rsidRDefault="007E4682" w:rsidP="000C70D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Š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trukl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i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5A493D2D" w14:textId="0026C4F7" w:rsidR="00BD570E" w:rsidRPr="00F7404A" w:rsidRDefault="00BD570E" w:rsidP="000C70D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Griz na mlijeku</w:t>
            </w:r>
          </w:p>
        </w:tc>
      </w:tr>
      <w:tr w:rsidR="00475F06" w:rsidRPr="00F7404A" w14:paraId="0C20AEF6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0324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5312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Jaje,</w:t>
            </w:r>
            <w:r w:rsidR="007E468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41510888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C98A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997C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0C70D8" w:rsidRPr="00F7404A" w14:paraId="78B9D653" w14:textId="77777777" w:rsidTr="00C131B9"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251E" w14:textId="77777777" w:rsidR="000C70D8" w:rsidRPr="00F7404A" w:rsidRDefault="000C70D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Subota, 09.07.</w:t>
            </w:r>
          </w:p>
        </w:tc>
      </w:tr>
      <w:tr w:rsidR="00475F06" w:rsidRPr="00F7404A" w14:paraId="746736C5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139C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F90C" w14:textId="77777777" w:rsidR="00475F06" w:rsidRPr="00F7404A" w:rsidRDefault="007E4682" w:rsidP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aj, masl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ac, 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marmelada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  <w:p w14:paraId="244B361A" w14:textId="77777777" w:rsidR="00740B7B" w:rsidRPr="00F7404A" w:rsidRDefault="00740B7B" w:rsidP="007E468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475F06" w:rsidRPr="00F7404A" w14:paraId="0D050DCF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0DAA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1464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pečena piletina, krpice sa zeljem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08F9A4FD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6AA2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97AE" w14:textId="77777777" w:rsidR="00475F06" w:rsidRPr="00F7404A" w:rsidRDefault="00626E80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 pečena piletina, krpice sa zeljem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1E8CAD09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28EB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05C7" w14:textId="770314DC" w:rsidR="00475F06" w:rsidRDefault="000C70D8" w:rsidP="000C70D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Salata od rajčice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tvrdi sir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  <w:r w:rsidR="005E2658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349DA340" w14:textId="717E19CA" w:rsidR="00BD570E" w:rsidRPr="00F7404A" w:rsidRDefault="00BD570E" w:rsidP="000C70D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475F06" w:rsidRPr="00F7404A" w14:paraId="4AE0296E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037F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CEB7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pašteta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475F06" w:rsidRPr="00F7404A" w14:paraId="2FFB8078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50FB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75DD" w14:textId="77777777" w:rsidR="00475F06" w:rsidRPr="00F7404A" w:rsidRDefault="00475F06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0C70D8" w:rsidRPr="00F7404A" w14:paraId="6087D048" w14:textId="77777777" w:rsidTr="00C131B9"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459F" w14:textId="77777777" w:rsidR="000C70D8" w:rsidRPr="00F7404A" w:rsidRDefault="000C70D8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8"/>
                <w:szCs w:val="28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Nedjelja, 10.07.</w:t>
            </w:r>
          </w:p>
        </w:tc>
      </w:tr>
      <w:tr w:rsidR="00475F06" w:rsidRPr="00F7404A" w14:paraId="395D6B82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4D18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83FC" w14:textId="77777777" w:rsidR="00475F06" w:rsidRPr="00F7404A" w:rsidRDefault="000C70D8" w:rsidP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</w:t>
            </w:r>
            <w:r w:rsidR="00CB3041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aj,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maslac, med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  <w:p w14:paraId="21043477" w14:textId="77777777" w:rsidR="00740B7B" w:rsidRPr="00F7404A" w:rsidRDefault="00740B7B" w:rsidP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</w:rPr>
              <w:t>Objekt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</w:rPr>
              <w:t xml:space="preserve"> A: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F7404A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475F06" w:rsidRPr="00F7404A" w14:paraId="5257BFE4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2F7F" w14:textId="77777777" w:rsidR="00475F06" w:rsidRPr="00F7404A" w:rsidRDefault="00737C42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E9BD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punjena paprika, pire, puding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3302B373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B91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5611" w14:textId="77777777" w:rsidR="00475F06" w:rsidRPr="00F7404A" w:rsidRDefault="00CB3041" w:rsidP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</w:t>
            </w:r>
            <w:r w:rsidR="00795D72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polpete</w:t>
            </w:r>
            <w:proofErr w:type="spellEnd"/>
            <w:r w:rsidR="00246EB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pire, puding</w:t>
            </w:r>
            <w:r w:rsidR="00C131B9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131B9" w:rsidRPr="00F7404A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475F06" w:rsidRPr="00F7404A" w14:paraId="0D671FFB" w14:textId="77777777" w:rsidTr="00F7404A"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247D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7D7F" w14:textId="5FD7A65B" w:rsidR="002906EC" w:rsidRPr="00F7404A" w:rsidRDefault="00246EB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Štrudla od sira, voćni jogurt</w:t>
            </w:r>
            <w:r w:rsidR="005E2658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  <w:r w:rsidR="0092228D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</w:t>
            </w:r>
          </w:p>
          <w:p w14:paraId="6C121972" w14:textId="6717681B" w:rsidR="00475F06" w:rsidRPr="00F7404A" w:rsidRDefault="00E650F7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bjekt A</w:t>
            </w:r>
            <w:r w:rsidR="002906EC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: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="002906EC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="0092228D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mliječni </w:t>
            </w:r>
            <w:proofErr w:type="spellStart"/>
            <w:r w:rsidR="0092228D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475F06" w:rsidRPr="00F7404A" w14:paraId="54A86DC8" w14:textId="77777777" w:rsidTr="00F7404A">
        <w:trPr>
          <w:trHeight w:val="279"/>
        </w:trPr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9382" w14:textId="77777777" w:rsidR="00475F06" w:rsidRPr="00F7404A" w:rsidRDefault="00CB3041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CC53" w14:textId="77777777" w:rsidR="00475F06" w:rsidRPr="00F7404A" w:rsidRDefault="00CB3041" w:rsidP="000C70D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sir</w:t>
            </w:r>
            <w:r w:rsidR="000C70D8" w:rsidRPr="00F7404A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ni namaz, kruh</w:t>
            </w:r>
          </w:p>
        </w:tc>
      </w:tr>
    </w:tbl>
    <w:p w14:paraId="5C88857E" w14:textId="77777777" w:rsidR="000C70D8" w:rsidRDefault="000C70D8" w:rsidP="00400DDD">
      <w:pPr>
        <w:pStyle w:val="Standard"/>
        <w:jc w:val="center"/>
        <w:rPr>
          <w:lang w:val="hr-HR"/>
        </w:rPr>
      </w:pPr>
    </w:p>
    <w:p w14:paraId="7C762BEE" w14:textId="77777777" w:rsidR="00475F06" w:rsidRDefault="009068F5" w:rsidP="00400DDD">
      <w:pPr>
        <w:pStyle w:val="Standard"/>
        <w:jc w:val="center"/>
        <w:rPr>
          <w:rFonts w:ascii="Open Sans" w:hAnsi="Open Sans" w:cs="Open Sans"/>
          <w:lang w:val="hr-HR"/>
        </w:rPr>
      </w:pPr>
      <w:r w:rsidRPr="000C70D8">
        <w:rPr>
          <w:rFonts w:ascii="Open Sans" w:hAnsi="Open Sans" w:cs="Open Sans"/>
          <w:lang w:val="hr-HR"/>
        </w:rPr>
        <w:t xml:space="preserve">Napomena: Moguće su povremene izmjene </w:t>
      </w:r>
      <w:r w:rsidR="001B32CA">
        <w:rPr>
          <w:rFonts w:ascii="Open Sans" w:hAnsi="Open Sans" w:cs="Open Sans"/>
          <w:lang w:val="hr-HR"/>
        </w:rPr>
        <w:t>J</w:t>
      </w:r>
      <w:r w:rsidRPr="000C70D8">
        <w:rPr>
          <w:rFonts w:ascii="Open Sans" w:hAnsi="Open Sans" w:cs="Open Sans"/>
          <w:lang w:val="hr-HR"/>
        </w:rPr>
        <w:t>elovnika zbog poteškoća s dobavljačima.</w:t>
      </w:r>
    </w:p>
    <w:p w14:paraId="5C803EA6" w14:textId="5BC24F7B" w:rsidR="009B5E6B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4870021E" w14:textId="0C0E09F9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1A15D77" w14:textId="768B670F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5CFD9991" w14:textId="07F937E8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7EE265CA" w14:textId="4E680485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07825230" w14:textId="2D97B62F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034EC23" w14:textId="7953C3FE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D92D9D7" w14:textId="25BBDC9B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30AF56F" w14:textId="467675F8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49989258" w14:textId="7D331F58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2D4669F5" w14:textId="015BA091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32B95DF" w14:textId="2A215286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5B679ABC" w14:textId="30A7FB66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76432CD" w14:textId="19FDA589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2C4420D" w14:textId="2E26B8ED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E912B86" w14:textId="423F7BD6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87E9783" w14:textId="4B873D1A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E3FF759" w14:textId="1700D033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53FF737" w14:textId="51FBC5C8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42DF6A77" w14:textId="77777777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EF04371" w14:textId="77777777" w:rsidR="009B5E6B" w:rsidRPr="00BD0CF8" w:rsidRDefault="009B5E6B" w:rsidP="009B5E6B">
      <w:pPr>
        <w:pStyle w:val="Heading"/>
        <w:rPr>
          <w:rFonts w:ascii="Open Sans" w:hAnsi="Open Sans" w:cs="Open Sans"/>
          <w:sz w:val="28"/>
          <w:szCs w:val="28"/>
        </w:rPr>
      </w:pPr>
      <w:r w:rsidRPr="00BD0CF8">
        <w:rPr>
          <w:rFonts w:ascii="Open Sans" w:hAnsi="Open Sans" w:cs="Open Sans"/>
          <w:sz w:val="28"/>
          <w:szCs w:val="28"/>
          <w:lang w:val="hr-HR"/>
        </w:rPr>
        <w:lastRenderedPageBreak/>
        <w:t>Jelovnik</w:t>
      </w:r>
    </w:p>
    <w:p w14:paraId="2258176D" w14:textId="77777777" w:rsidR="009B5E6B" w:rsidRPr="00BD0CF8" w:rsidRDefault="009B5E6B" w:rsidP="009B5E6B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1</w:t>
      </w:r>
      <w:r w:rsidRPr="00BD0CF8">
        <w:rPr>
          <w:rFonts w:ascii="Open Sans" w:hAnsi="Open Sans" w:cs="Open Sans"/>
          <w:b/>
          <w:sz w:val="28"/>
          <w:szCs w:val="28"/>
        </w:rPr>
        <w:t>1.0</w:t>
      </w:r>
      <w:r>
        <w:rPr>
          <w:rFonts w:ascii="Open Sans" w:hAnsi="Open Sans" w:cs="Open Sans"/>
          <w:b/>
          <w:sz w:val="28"/>
          <w:szCs w:val="28"/>
        </w:rPr>
        <w:t>7</w:t>
      </w:r>
      <w:r w:rsidRPr="00BD0CF8">
        <w:rPr>
          <w:rFonts w:ascii="Open Sans" w:hAnsi="Open Sans" w:cs="Open Sans"/>
          <w:b/>
          <w:sz w:val="28"/>
          <w:szCs w:val="28"/>
        </w:rPr>
        <w:t xml:space="preserve">.2022. - </w:t>
      </w:r>
      <w:r>
        <w:rPr>
          <w:rFonts w:ascii="Open Sans" w:hAnsi="Open Sans" w:cs="Open Sans"/>
          <w:b/>
          <w:sz w:val="28"/>
          <w:szCs w:val="28"/>
        </w:rPr>
        <w:t>1</w:t>
      </w:r>
      <w:r w:rsidRPr="00BD0CF8">
        <w:rPr>
          <w:rFonts w:ascii="Open Sans" w:hAnsi="Open Sans" w:cs="Open Sans"/>
          <w:b/>
          <w:sz w:val="28"/>
          <w:szCs w:val="28"/>
        </w:rPr>
        <w:t>7.0</w:t>
      </w:r>
      <w:r>
        <w:rPr>
          <w:rFonts w:ascii="Open Sans" w:hAnsi="Open Sans" w:cs="Open Sans"/>
          <w:b/>
          <w:sz w:val="28"/>
          <w:szCs w:val="28"/>
        </w:rPr>
        <w:t>7</w:t>
      </w:r>
      <w:r w:rsidRPr="00BD0CF8">
        <w:rPr>
          <w:rFonts w:ascii="Open Sans" w:hAnsi="Open Sans" w:cs="Open Sans"/>
          <w:b/>
          <w:sz w:val="28"/>
          <w:szCs w:val="28"/>
        </w:rPr>
        <w:t>.2022.</w:t>
      </w:r>
    </w:p>
    <w:p w14:paraId="28876E1E" w14:textId="77777777" w:rsidR="009B5E6B" w:rsidRDefault="009B5E6B" w:rsidP="009B5E6B">
      <w:pPr>
        <w:pStyle w:val="Standard"/>
        <w:rPr>
          <w:rFonts w:eastAsia="Arial"/>
          <w:b/>
          <w:lang w:val="hr-HR"/>
        </w:rPr>
      </w:pPr>
    </w:p>
    <w:p w14:paraId="6E982D3E" w14:textId="77777777" w:rsidR="009B5E6B" w:rsidRPr="0001494C" w:rsidRDefault="009B5E6B" w:rsidP="009B5E6B">
      <w:pPr>
        <w:pStyle w:val="Standard"/>
        <w:rPr>
          <w:rFonts w:eastAsia="Arial"/>
          <w:b/>
          <w:lang w:val="hr-HR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7084"/>
      </w:tblGrid>
      <w:tr w:rsidR="009B5E6B" w:rsidRPr="00FA257E" w14:paraId="009C0339" w14:textId="77777777" w:rsidTr="000B06F8">
        <w:trPr>
          <w:jc w:val="center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9424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000000"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color w:val="000000"/>
                <w:sz w:val="28"/>
                <w:szCs w:val="28"/>
                <w:lang w:val="hr-HR"/>
              </w:rPr>
              <w:t>Ponedjeljak, 11.07.</w:t>
            </w:r>
          </w:p>
        </w:tc>
      </w:tr>
      <w:tr w:rsidR="009B5E6B" w:rsidRPr="00FA257E" w14:paraId="5C00270F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4286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FDF2" w14:textId="74D27F84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</w:t>
            </w:r>
            <w:r w:rsidR="00B469B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mlijeko, čaj, topljeni sir, kruh</w:t>
            </w:r>
          </w:p>
          <w:p w14:paraId="34632E9E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FA257E" w14:paraId="571059C6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451E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3B22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maneštra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– ječam, mrkva, krumpir, kukuruz, kobasica, kruh </w:t>
            </w:r>
          </w:p>
        </w:tc>
      </w:tr>
      <w:tr w:rsidR="009B5E6B" w:rsidRPr="00FA257E" w14:paraId="764D657B" w14:textId="77777777" w:rsidTr="000B06F8">
        <w:trPr>
          <w:trHeight w:val="80"/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D347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162C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maneštra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– ječam, mrkva, krumpir, kukuruz, hrenovka, kruh</w:t>
            </w:r>
          </w:p>
        </w:tc>
      </w:tr>
      <w:tr w:rsidR="009B5E6B" w:rsidRPr="00FA257E" w14:paraId="6CD306BD" w14:textId="77777777" w:rsidTr="000B06F8">
        <w:trPr>
          <w:trHeight w:val="141"/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152D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E199" w14:textId="77777777" w:rsidR="009B5E6B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Nabujak od riže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7FA80BA0" w14:textId="67056493" w:rsidR="009C084D" w:rsidRPr="00FA257E" w:rsidRDefault="009C084D" w:rsidP="000B06F8">
            <w:pPr>
              <w:pStyle w:val="Standard"/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Dijeta objekt A: Griz na mlijeku</w:t>
            </w:r>
          </w:p>
        </w:tc>
      </w:tr>
      <w:tr w:rsidR="009B5E6B" w:rsidRPr="00FA257E" w14:paraId="643D8243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662F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1E12" w14:textId="6F08A94C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Jogurt, </w:t>
            </w:r>
            <w:r w:rsidR="0073351B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sirni namaz</w:t>
            </w: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kruh</w:t>
            </w:r>
          </w:p>
        </w:tc>
      </w:tr>
      <w:tr w:rsidR="009B5E6B" w:rsidRPr="00FA257E" w14:paraId="59E1AA7B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297F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A8DA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FA257E" w14:paraId="1DDB7CF9" w14:textId="77777777" w:rsidTr="000B06F8">
        <w:trPr>
          <w:jc w:val="center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111E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Utorak, 12.07.</w:t>
            </w:r>
          </w:p>
        </w:tc>
      </w:tr>
      <w:tr w:rsidR="009B5E6B" w:rsidRPr="00FA257E" w14:paraId="19F91AE7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2478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B20F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Čaj, maslac, marmelada, kruh</w:t>
            </w:r>
          </w:p>
          <w:p w14:paraId="00D8D892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FA257E" w14:paraId="6592FD42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DCCD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4B06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polpete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od povrća, pire,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51C28CFD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A77D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506F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polpete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od povrća, pire,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0F603AA7" w14:textId="77777777" w:rsidTr="000B06F8">
        <w:trPr>
          <w:trHeight w:val="80"/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9782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49F2" w14:textId="77777777" w:rsidR="009B5E6B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Brokule na salatu i jaja,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</w:t>
            </w:r>
          </w:p>
          <w:p w14:paraId="4B6C28A6" w14:textId="0B90AC46" w:rsidR="009C084D" w:rsidRPr="00FA257E" w:rsidRDefault="009C084D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Riža na mlijeku</w:t>
            </w:r>
          </w:p>
        </w:tc>
      </w:tr>
      <w:tr w:rsidR="009B5E6B" w:rsidRPr="00FA257E" w14:paraId="4D6B1A1F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E40B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6FDB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salama, kruh</w:t>
            </w:r>
          </w:p>
        </w:tc>
      </w:tr>
      <w:tr w:rsidR="009B5E6B" w:rsidRPr="00FA257E" w14:paraId="18A83882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F0F4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8460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FA257E" w14:paraId="15FDEC30" w14:textId="77777777" w:rsidTr="000B06F8">
        <w:trPr>
          <w:jc w:val="center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A0B5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Srijeda, 13.07.</w:t>
            </w:r>
          </w:p>
        </w:tc>
      </w:tr>
      <w:tr w:rsidR="009B5E6B" w:rsidRPr="00FA257E" w14:paraId="6FA2E56B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BC43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337A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 čaj, pašteta, kruh</w:t>
            </w:r>
          </w:p>
          <w:p w14:paraId="31C4A0B2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   </w:t>
            </w:r>
          </w:p>
          <w:p w14:paraId="5F558A2E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Objekt B: maslac, marmelada</w:t>
            </w:r>
          </w:p>
        </w:tc>
      </w:tr>
      <w:tr w:rsidR="009B5E6B" w:rsidRPr="00FA257E" w14:paraId="4A640367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2A7D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D78D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pileći paprikaš, pašta, kava,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3554276D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75AF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B0AA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piletina u umaku, pašta,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40A7496C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46E1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CE80" w14:textId="77777777" w:rsidR="009B5E6B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Njoki od griza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5FA10E1D" w14:textId="533BF351" w:rsidR="004B20AC" w:rsidRPr="00FA257E" w:rsidRDefault="004B20AC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Tjestenina na mlijeku</w:t>
            </w:r>
          </w:p>
        </w:tc>
      </w:tr>
      <w:tr w:rsidR="009B5E6B" w:rsidRPr="00FA257E" w14:paraId="1F490864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9ABC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0AB9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sirni namaz, kruh</w:t>
            </w:r>
          </w:p>
        </w:tc>
      </w:tr>
      <w:tr w:rsidR="009B5E6B" w:rsidRPr="00FA257E" w14:paraId="40FF282C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AC1C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93F7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FA257E" w14:paraId="149068F3" w14:textId="77777777" w:rsidTr="000B06F8">
        <w:trPr>
          <w:trHeight w:val="181"/>
          <w:jc w:val="center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F7BA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Četvrtak, 14.07.</w:t>
            </w:r>
          </w:p>
        </w:tc>
      </w:tr>
      <w:tr w:rsidR="009B5E6B" w:rsidRPr="00FA257E" w14:paraId="034751E7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E59B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2F0C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Čaj, maslac, marmelada, kruh             </w:t>
            </w:r>
          </w:p>
          <w:p w14:paraId="7DE09AA0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  <w:p w14:paraId="2C98F6F8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Objekt C:  kakao</w:t>
            </w:r>
          </w:p>
        </w:tc>
      </w:tr>
      <w:tr w:rsidR="009B5E6B" w:rsidRPr="00FA257E" w14:paraId="5546E8E1" w14:textId="77777777" w:rsidTr="000B06F8">
        <w:trPr>
          <w:trHeight w:val="221"/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BB2C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5FEE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ćevapčići, restani krumpir,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63B455C7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DB27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31B9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junetina, krumpir,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34A84AF1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FC0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72E5" w14:textId="0B71BE5C" w:rsidR="004B20AC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Krafna,  kakao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</w:t>
            </w:r>
            <w:r w:rsidR="00C5692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voće, 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čaj</w:t>
            </w: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</w:t>
            </w:r>
          </w:p>
          <w:p w14:paraId="29C9900F" w14:textId="1D02A152" w:rsidR="009B5E6B" w:rsidRPr="00FA257E" w:rsidRDefault="004B20AC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Dijeta objekt A: Griz na mlijeku</w:t>
            </w:r>
            <w:r w:rsidR="009B5E6B"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                        </w:t>
            </w:r>
          </w:p>
        </w:tc>
      </w:tr>
      <w:tr w:rsidR="009B5E6B" w:rsidRPr="00FA257E" w14:paraId="77FC37EC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1EF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5443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tvrdi sir, kruh</w:t>
            </w:r>
          </w:p>
        </w:tc>
      </w:tr>
      <w:tr w:rsidR="009B5E6B" w:rsidRPr="00FA257E" w14:paraId="197531A9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51AC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ED8E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2"/>
                <w:szCs w:val="22"/>
                <w:lang w:val="hr-HR"/>
              </w:rPr>
            </w:pPr>
          </w:p>
        </w:tc>
      </w:tr>
      <w:tr w:rsidR="009B5E6B" w:rsidRPr="00FA257E" w14:paraId="31268040" w14:textId="77777777" w:rsidTr="000B06F8">
        <w:trPr>
          <w:jc w:val="center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E867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Petak, 15.07.</w:t>
            </w:r>
          </w:p>
        </w:tc>
      </w:tr>
      <w:tr w:rsidR="009B5E6B" w:rsidRPr="00FA257E" w14:paraId="5DE37AD1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E002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lastRenderedPageBreak/>
              <w:t>Doručak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6E83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 čaj, maslac, marmelada, kruh</w:t>
            </w:r>
          </w:p>
          <w:p w14:paraId="522483DC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FA257E" w14:paraId="6D07206C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9357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74A1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Krem juha, oslić file u pećnici, kupus, krumpir,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529CF8A9" w14:textId="77777777" w:rsidTr="000B06F8">
        <w:trPr>
          <w:trHeight w:val="294"/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CA91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F5EB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Krem juha, piletina, kupus,  krumpir, </w:t>
            </w:r>
            <w:r w:rsidRPr="00FA257E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FA257E" w14:paraId="4F53F183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3F63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FFF9" w14:textId="77777777" w:rsidR="004B20AC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Pečena paprika,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</w:t>
            </w:r>
          </w:p>
          <w:p w14:paraId="6A18AA8E" w14:textId="3D53ED4A" w:rsidR="009B5E6B" w:rsidRPr="00FA257E" w:rsidRDefault="004B20AC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Riža na mlijeku</w:t>
            </w:r>
            <w:r w:rsidR="009B5E6B"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         </w:t>
            </w:r>
          </w:p>
        </w:tc>
      </w:tr>
      <w:tr w:rsidR="009B5E6B" w:rsidRPr="00FA257E" w14:paraId="675FBAD9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05F4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59E6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Jaje, jogurt, kruh</w:t>
            </w:r>
          </w:p>
        </w:tc>
      </w:tr>
      <w:tr w:rsidR="009B5E6B" w:rsidRPr="00FA257E" w14:paraId="7AAAEAED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FF0E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AF53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FA257E" w14:paraId="41CE85F8" w14:textId="77777777" w:rsidTr="000B06F8">
        <w:trPr>
          <w:jc w:val="center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75E5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Subota, 16.07.</w:t>
            </w:r>
          </w:p>
        </w:tc>
      </w:tr>
      <w:tr w:rsidR="009B5E6B" w:rsidRPr="00FA257E" w14:paraId="1F1A99C8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4247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66B3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Čaj, maslac, marmelada, kruh</w:t>
            </w:r>
          </w:p>
          <w:p w14:paraId="34C5B0C1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FA257E" w14:paraId="5FDF9D20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53F0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0691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pečena svinjetina, fino varivo, kruh </w:t>
            </w:r>
          </w:p>
        </w:tc>
      </w:tr>
      <w:tr w:rsidR="009B5E6B" w:rsidRPr="00FA257E" w14:paraId="1A8ED300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B429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5314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 piletina, fino varivo, kruh</w:t>
            </w:r>
          </w:p>
        </w:tc>
      </w:tr>
      <w:tr w:rsidR="009B5E6B" w:rsidRPr="00FA257E" w14:paraId="2BD9BA23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6B55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1682" w14:textId="77777777" w:rsidR="009B5E6B" w:rsidRDefault="00737C42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Knedle</w:t>
            </w:r>
            <w:r w:rsidR="009B5E6B"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od šljiva</w:t>
            </w: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0CBF8EE6" w14:textId="034F36BF" w:rsidR="00E650F7" w:rsidRPr="00FA257E" w:rsidRDefault="00E650F7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Riža na mlijeku</w:t>
            </w:r>
          </w:p>
        </w:tc>
      </w:tr>
      <w:tr w:rsidR="009B5E6B" w:rsidRPr="00FA257E" w14:paraId="1A676E1B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AD7A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F638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pašteta, kruh</w:t>
            </w:r>
          </w:p>
        </w:tc>
      </w:tr>
      <w:tr w:rsidR="009B5E6B" w:rsidRPr="00FA257E" w14:paraId="4EA053D1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B849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7E05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FA257E" w14:paraId="0F41550F" w14:textId="77777777" w:rsidTr="000B06F8">
        <w:trPr>
          <w:jc w:val="center"/>
        </w:trPr>
        <w:tc>
          <w:tcPr>
            <w:tcW w:w="8522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5622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Nedjelja, 17.07.</w:t>
            </w:r>
          </w:p>
        </w:tc>
      </w:tr>
      <w:tr w:rsidR="009B5E6B" w:rsidRPr="00FA257E" w14:paraId="45FA9773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D9EB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F26C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Mlijeko, čaj, topljeni sir, kruh</w:t>
            </w:r>
          </w:p>
          <w:p w14:paraId="596D0235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</w:rPr>
              <w:t>Objekt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</w:rPr>
              <w:t xml:space="preserve"> A: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FA257E" w14:paraId="66DD56BF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FBB5" w14:textId="77777777" w:rsidR="009B5E6B" w:rsidRPr="00FA257E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1BEF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junetina u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dunstu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riža, puding</w:t>
            </w:r>
          </w:p>
        </w:tc>
      </w:tr>
      <w:tr w:rsidR="009B5E6B" w:rsidRPr="00FA257E" w14:paraId="1DC16D6F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BCB2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D44C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junetina u </w:t>
            </w:r>
            <w:proofErr w:type="spellStart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dunstu</w:t>
            </w:r>
            <w:proofErr w:type="spellEnd"/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riža, puding</w:t>
            </w:r>
          </w:p>
        </w:tc>
      </w:tr>
      <w:tr w:rsidR="009B5E6B" w:rsidRPr="00FA257E" w14:paraId="15B67898" w14:textId="77777777" w:rsidTr="000B06F8">
        <w:trPr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FEB0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64BA" w14:textId="77777777" w:rsidR="009B5E6B" w:rsidRPr="00FA257E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Salata od rajčice, tvrdi sir,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</w:t>
            </w:r>
          </w:p>
          <w:p w14:paraId="286715A7" w14:textId="5E445777" w:rsidR="009B5E6B" w:rsidRPr="00FA257E" w:rsidRDefault="004B20AC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</w:t>
            </w:r>
            <w:r w:rsidR="009B5E6B"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bjekt A: mliječni </w:t>
            </w:r>
            <w:proofErr w:type="spellStart"/>
            <w:r w:rsidR="009B5E6B"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</w:p>
        </w:tc>
      </w:tr>
      <w:tr w:rsidR="009B5E6B" w:rsidRPr="00FA257E" w14:paraId="25980B03" w14:textId="77777777" w:rsidTr="000B06F8">
        <w:trPr>
          <w:trHeight w:val="279"/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194B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FCF6" w14:textId="77777777" w:rsidR="009B5E6B" w:rsidRPr="00FA257E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A257E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sirni namaz, kruh</w:t>
            </w:r>
          </w:p>
        </w:tc>
      </w:tr>
    </w:tbl>
    <w:p w14:paraId="54EB3AEB" w14:textId="77777777" w:rsidR="009B5E6B" w:rsidRDefault="009B5E6B" w:rsidP="009B5E6B">
      <w:pPr>
        <w:pStyle w:val="Standard"/>
        <w:jc w:val="center"/>
        <w:rPr>
          <w:rFonts w:ascii="Open Sans" w:hAnsi="Open Sans" w:cs="Open Sans"/>
          <w:lang w:val="hr-HR"/>
        </w:rPr>
      </w:pPr>
    </w:p>
    <w:p w14:paraId="5F40387D" w14:textId="77777777" w:rsidR="009B5E6B" w:rsidRPr="00BD0CF8" w:rsidRDefault="009B5E6B" w:rsidP="009B5E6B">
      <w:pPr>
        <w:pStyle w:val="Standard"/>
        <w:jc w:val="center"/>
        <w:rPr>
          <w:rFonts w:ascii="Open Sans" w:hAnsi="Open Sans" w:cs="Open Sans"/>
          <w:lang w:val="hr-HR"/>
        </w:rPr>
      </w:pPr>
      <w:r w:rsidRPr="00BD0CF8">
        <w:rPr>
          <w:rFonts w:ascii="Open Sans" w:hAnsi="Open Sans" w:cs="Open Sans"/>
          <w:lang w:val="hr-HR"/>
        </w:rPr>
        <w:t>Napomena: Moguće su povremene izmjene Jelovnika zbog poteškoća s dobavljačima.</w:t>
      </w:r>
    </w:p>
    <w:p w14:paraId="3DC3FB90" w14:textId="77777777" w:rsidR="009B5E6B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22968939" w14:textId="77777777" w:rsidR="009B5E6B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041B153F" w14:textId="100424C9" w:rsidR="009B5E6B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0A03E66D" w14:textId="52AB87F0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98ADFB3" w14:textId="7FB4A3E0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4FFFBE03" w14:textId="212959D3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4A67BA3C" w14:textId="08606DB0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765C9CE6" w14:textId="59FC2AF3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A088ECF" w14:textId="755B6F91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4FD3FBBF" w14:textId="126DA1C9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2E455DE" w14:textId="5CBEE1D0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21E9E34C" w14:textId="24C1A251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337CD0BF" w14:textId="566108A0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6394C8C6" w14:textId="5DE74E49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0DB3381D" w14:textId="2F7C7219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54320073" w14:textId="77777777" w:rsidR="0029530A" w:rsidRDefault="0029530A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E0AB495" w14:textId="77777777" w:rsidR="009B5E6B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1BBE6F6E" w14:textId="77777777" w:rsidR="009B5E6B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73C58462" w14:textId="77777777" w:rsidR="009B5E6B" w:rsidRPr="00737C42" w:rsidRDefault="009B5E6B" w:rsidP="009B5E6B">
      <w:pPr>
        <w:pStyle w:val="Heading"/>
        <w:rPr>
          <w:rFonts w:ascii="Open Sans" w:hAnsi="Open Sans" w:cs="Open Sans"/>
          <w:sz w:val="28"/>
          <w:szCs w:val="28"/>
        </w:rPr>
      </w:pPr>
      <w:r w:rsidRPr="00737C42">
        <w:rPr>
          <w:rFonts w:ascii="Open Sans" w:hAnsi="Open Sans" w:cs="Open Sans"/>
          <w:sz w:val="28"/>
          <w:szCs w:val="28"/>
          <w:lang w:val="hr-HR"/>
        </w:rPr>
        <w:t>Jelovnik</w:t>
      </w:r>
    </w:p>
    <w:p w14:paraId="7B7490FE" w14:textId="77777777" w:rsidR="009B5E6B" w:rsidRPr="00737C42" w:rsidRDefault="009B5E6B" w:rsidP="009B5E6B">
      <w:pPr>
        <w:jc w:val="center"/>
        <w:rPr>
          <w:rFonts w:ascii="Open Sans" w:hAnsi="Open Sans" w:cs="Open Sans"/>
          <w:b/>
          <w:sz w:val="28"/>
          <w:szCs w:val="28"/>
        </w:rPr>
      </w:pPr>
      <w:r w:rsidRPr="00737C42">
        <w:rPr>
          <w:rFonts w:ascii="Open Sans" w:hAnsi="Open Sans" w:cs="Open Sans"/>
          <w:b/>
          <w:sz w:val="28"/>
          <w:szCs w:val="28"/>
        </w:rPr>
        <w:t>18.07.2022. - 24.07.2022.</w:t>
      </w:r>
    </w:p>
    <w:p w14:paraId="41EB67F8" w14:textId="77777777" w:rsidR="009B5E6B" w:rsidRPr="00D01D70" w:rsidRDefault="009B5E6B" w:rsidP="009B5E6B">
      <w:pPr>
        <w:pStyle w:val="Standard"/>
        <w:rPr>
          <w:rFonts w:ascii="Open Sans" w:hAnsi="Open Sans" w:cs="Open Sans"/>
          <w:b/>
          <w:lang w:val="hr-HR"/>
        </w:rPr>
      </w:pPr>
    </w:p>
    <w:tbl>
      <w:tblPr>
        <w:tblW w:w="91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7655"/>
      </w:tblGrid>
      <w:tr w:rsidR="009B5E6B" w:rsidRPr="00273765" w14:paraId="4E679B99" w14:textId="77777777" w:rsidTr="000B06F8">
        <w:tc>
          <w:tcPr>
            <w:tcW w:w="9147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6D22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000000"/>
                <w:sz w:val="28"/>
                <w:szCs w:val="28"/>
                <w:lang w:val="hr-HR"/>
              </w:rPr>
            </w:pPr>
            <w:r w:rsidRPr="00273765">
              <w:rPr>
                <w:rFonts w:ascii="Open Sans" w:hAnsi="Open Sans" w:cs="Open Sans"/>
                <w:b/>
                <w:color w:val="000000"/>
                <w:sz w:val="28"/>
                <w:szCs w:val="28"/>
                <w:lang w:val="hr-HR"/>
              </w:rPr>
              <w:t>Ponedjeljak, 18.07.</w:t>
            </w:r>
          </w:p>
        </w:tc>
      </w:tr>
      <w:tr w:rsidR="009B5E6B" w:rsidRPr="00273765" w14:paraId="14B446BD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2C4C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5924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 mlijeko, čaj, topljeni sir, kruh</w:t>
            </w:r>
          </w:p>
          <w:p w14:paraId="7729ABE4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273765" w14:paraId="59498EB9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6C57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41D7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paštašuta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zelena salata, kruh</w:t>
            </w:r>
          </w:p>
        </w:tc>
      </w:tr>
      <w:tr w:rsidR="009B5E6B" w:rsidRPr="00273765" w14:paraId="2491FF37" w14:textId="77777777" w:rsidTr="000B06F8">
        <w:trPr>
          <w:trHeight w:val="80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4331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B5E5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paštašuta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zelena salata,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44554BAA" w14:textId="77777777" w:rsidTr="000B06F8">
        <w:trPr>
          <w:trHeight w:val="141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9F79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7624" w14:textId="77777777" w:rsidR="009C084D" w:rsidRDefault="009B5E6B" w:rsidP="000B06F8">
            <w:pPr>
              <w:pStyle w:val="Standard"/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 xml:space="preserve">Pohane tikvice, </w:t>
            </w: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  <w:r w:rsidRPr="00273765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 xml:space="preserve">   </w:t>
            </w:r>
          </w:p>
          <w:p w14:paraId="500AAB2A" w14:textId="64100B88" w:rsidR="009B5E6B" w:rsidRPr="00273765" w:rsidRDefault="009C084D" w:rsidP="000B06F8">
            <w:pPr>
              <w:pStyle w:val="Standard"/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Dijeta objekt A: Griz na mlijeku</w:t>
            </w:r>
            <w:r w:rsidR="009B5E6B" w:rsidRPr="00273765"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 xml:space="preserve">                            </w:t>
            </w:r>
          </w:p>
        </w:tc>
      </w:tr>
      <w:tr w:rsidR="009B5E6B" w:rsidRPr="00273765" w14:paraId="62C1BC91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97B2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4076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sirni namaz, kruh</w:t>
            </w:r>
          </w:p>
        </w:tc>
      </w:tr>
      <w:tr w:rsidR="009B5E6B" w:rsidRPr="00273765" w14:paraId="7BA7CE49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EE61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C1B2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273765" w14:paraId="297D198C" w14:textId="77777777" w:rsidTr="000B06F8">
        <w:tc>
          <w:tcPr>
            <w:tcW w:w="9147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B3D6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Utorak, 19.07.</w:t>
            </w:r>
          </w:p>
        </w:tc>
      </w:tr>
      <w:tr w:rsidR="009B5E6B" w:rsidRPr="00273765" w14:paraId="5412156C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CCA0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FBE2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Čaj, maslac, marmelada, kruh</w:t>
            </w:r>
          </w:p>
          <w:p w14:paraId="513AB3D7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273765" w14:paraId="6A780ECB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B3AA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5C05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junetina u svježem povrću, voće, kruh  </w:t>
            </w:r>
          </w:p>
        </w:tc>
      </w:tr>
      <w:tr w:rsidR="009B5E6B" w:rsidRPr="00273765" w14:paraId="4AC6D09E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7FEE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7C72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 junetina u svježem povrću, voće, kruh</w:t>
            </w:r>
          </w:p>
        </w:tc>
      </w:tr>
      <w:tr w:rsidR="009B5E6B" w:rsidRPr="00273765" w14:paraId="0E4FA880" w14:textId="77777777" w:rsidTr="000B06F8">
        <w:trPr>
          <w:trHeight w:val="80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27DF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5B87" w14:textId="77777777" w:rsidR="009B5E6B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Štrudla od višanja, čaj</w:t>
            </w:r>
          </w:p>
          <w:p w14:paraId="138C7420" w14:textId="6315FB1F" w:rsidR="009C084D" w:rsidRPr="00273765" w:rsidRDefault="009C084D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Riža na mlijeku</w:t>
            </w:r>
          </w:p>
        </w:tc>
      </w:tr>
      <w:tr w:rsidR="009B5E6B" w:rsidRPr="00273765" w14:paraId="690C49B4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E4CF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966B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salama, kruh</w:t>
            </w:r>
          </w:p>
        </w:tc>
      </w:tr>
      <w:tr w:rsidR="009B5E6B" w:rsidRPr="00273765" w14:paraId="587720E8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7F7F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DD56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273765" w14:paraId="53EBC917" w14:textId="77777777" w:rsidTr="000B06F8">
        <w:tc>
          <w:tcPr>
            <w:tcW w:w="9147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3713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Srijeda, 20.07.</w:t>
            </w:r>
          </w:p>
        </w:tc>
      </w:tr>
      <w:tr w:rsidR="009B5E6B" w:rsidRPr="00273765" w14:paraId="3114BAC1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547E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3725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Bijela kava, čaj, pašteta,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     </w:t>
            </w:r>
          </w:p>
          <w:p w14:paraId="68EC6A52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  <w:p w14:paraId="50B7AA7F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Objekt B: maslac, marmelada</w:t>
            </w:r>
          </w:p>
        </w:tc>
      </w:tr>
      <w:tr w:rsidR="009B5E6B" w:rsidRPr="00273765" w14:paraId="355CFD21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582E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9CED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pečeni pureći zabatak, pečeni krumpir, salata od rajčice,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0C09570D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9AFA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474E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pečeni pureći zabatak, pečeni krumpir, salata od rajčice,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7F71E28B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4DC9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2B92" w14:textId="77777777" w:rsidR="009B5E6B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Palenta,  mlijeko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5F7DFD79" w14:textId="2D394413" w:rsidR="004B20AC" w:rsidRPr="00273765" w:rsidRDefault="004B20AC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Tjestenina na mlijeku</w:t>
            </w:r>
          </w:p>
        </w:tc>
      </w:tr>
      <w:tr w:rsidR="009B5E6B" w:rsidRPr="00273765" w14:paraId="0F58AD81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FBA9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6453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sirni namaz, kruh</w:t>
            </w:r>
          </w:p>
        </w:tc>
      </w:tr>
      <w:tr w:rsidR="009B5E6B" w:rsidRPr="00273765" w14:paraId="29659B89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F02C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BEAC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273765" w14:paraId="11C0DACA" w14:textId="77777777" w:rsidTr="000B06F8">
        <w:trPr>
          <w:trHeight w:val="181"/>
        </w:trPr>
        <w:tc>
          <w:tcPr>
            <w:tcW w:w="9147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A273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Četvrtak, 21.07.</w:t>
            </w:r>
          </w:p>
        </w:tc>
      </w:tr>
      <w:tr w:rsidR="009B5E6B" w:rsidRPr="00273765" w14:paraId="1F56A01D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3606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5853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Čaj, maslac, marmelada, kruh</w:t>
            </w:r>
          </w:p>
          <w:p w14:paraId="3C804151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273765" w14:paraId="72AFCEBE" w14:textId="77777777" w:rsidTr="000B06F8">
        <w:trPr>
          <w:trHeight w:val="285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2A49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23BC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zapečena pašta sa sirom, zelena salata,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6E48C4CD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3AFE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18BD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pašta sa sirom,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52880C46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EAE0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2E19" w14:textId="77777777" w:rsidR="009B5E6B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Salata od rajčice, hrenovka,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02E97DB4" w14:textId="2C6A2FE7" w:rsidR="004B20AC" w:rsidRPr="00273765" w:rsidRDefault="004B20AC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eastAsia="Arial" w:hAnsi="Open Sans" w:cs="Open Sans"/>
                <w:b/>
                <w:sz w:val="22"/>
                <w:szCs w:val="22"/>
                <w:lang w:val="hr-HR"/>
              </w:rPr>
              <w:t>Dijeta objekt A: Griz na mlijeku</w:t>
            </w:r>
          </w:p>
        </w:tc>
      </w:tr>
      <w:tr w:rsidR="009B5E6B" w:rsidRPr="00273765" w14:paraId="0F2F7748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C7E0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C32E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Jogurt, tvrdi sir, kruh </w:t>
            </w:r>
          </w:p>
        </w:tc>
      </w:tr>
      <w:tr w:rsidR="009B5E6B" w:rsidRPr="00273765" w14:paraId="79B9BD6F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C825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F5C1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2"/>
                <w:szCs w:val="22"/>
                <w:lang w:val="hr-HR"/>
              </w:rPr>
            </w:pPr>
          </w:p>
        </w:tc>
      </w:tr>
      <w:tr w:rsidR="009B5E6B" w:rsidRPr="00273765" w14:paraId="0FB15E6A" w14:textId="77777777" w:rsidTr="000B06F8">
        <w:tc>
          <w:tcPr>
            <w:tcW w:w="9147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40BC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Petak, 22.07.</w:t>
            </w:r>
          </w:p>
        </w:tc>
      </w:tr>
      <w:tr w:rsidR="009B5E6B" w:rsidRPr="00273765" w14:paraId="44B739D4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D47D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79EE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Bijela kava, čaj, maslac, marmelada, kruh</w:t>
            </w:r>
          </w:p>
          <w:p w14:paraId="42DD73FB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273765" w14:paraId="0476965E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4518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83B5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Krem juha, pohani oslić, blitva, krumpir,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58B0EE2E" w14:textId="77777777" w:rsidTr="000B06F8">
        <w:trPr>
          <w:trHeight w:val="302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3EEE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lastRenderedPageBreak/>
              <w:t>Dijeta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25CC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Krem juha, pečena piletina, blitva, krumpir,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351872FC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4A35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3899" w14:textId="77777777" w:rsidR="009B5E6B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Štrukli, voće,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, čaj</w:t>
            </w:r>
          </w:p>
          <w:p w14:paraId="37619185" w14:textId="23AE3873" w:rsidR="004B20AC" w:rsidRPr="00273765" w:rsidRDefault="004B20AC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Riža na mlijeku</w:t>
            </w:r>
          </w:p>
        </w:tc>
      </w:tr>
      <w:tr w:rsidR="009B5E6B" w:rsidRPr="00273765" w14:paraId="0B81AF81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F4F5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1273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Jaje, jogurt, kruh</w:t>
            </w:r>
          </w:p>
        </w:tc>
      </w:tr>
      <w:tr w:rsidR="009B5E6B" w:rsidRPr="00273765" w14:paraId="06D534AD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A6A8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36C1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273765" w14:paraId="45A82A72" w14:textId="77777777" w:rsidTr="000B06F8">
        <w:tc>
          <w:tcPr>
            <w:tcW w:w="9147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8AEB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8"/>
                <w:szCs w:val="28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 xml:space="preserve">Subota, </w:t>
            </w: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23.07.</w:t>
            </w:r>
          </w:p>
        </w:tc>
      </w:tr>
      <w:tr w:rsidR="009B5E6B" w:rsidRPr="00273765" w14:paraId="357E699D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1F6B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3B11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Čaj, maslac, marmelada, kruh</w:t>
            </w:r>
          </w:p>
          <w:p w14:paraId="5619C3EE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čokolino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273765" w14:paraId="6B6002D5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71F1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1674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 pileći ujušak, voće,  kruh</w:t>
            </w:r>
          </w:p>
        </w:tc>
      </w:tr>
      <w:tr w:rsidR="009B5E6B" w:rsidRPr="00273765" w14:paraId="2EDAA002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830A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F292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Juha, pileći ujušak, voće, kruh</w:t>
            </w:r>
          </w:p>
        </w:tc>
      </w:tr>
      <w:tr w:rsidR="009B5E6B" w:rsidRPr="00273765" w14:paraId="2C54DED1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45D2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F78D" w14:textId="77777777" w:rsidR="00E650F7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Pekarski krumpir, voće,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</w:t>
            </w:r>
          </w:p>
          <w:p w14:paraId="74383BA3" w14:textId="43F3CD4A" w:rsidR="009B5E6B" w:rsidRPr="00273765" w:rsidRDefault="00E650F7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 objekt A: Riža na mlijeku</w:t>
            </w:r>
            <w:r w:rsidR="009B5E6B"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</w:t>
            </w:r>
          </w:p>
        </w:tc>
      </w:tr>
      <w:tr w:rsidR="009B5E6B" w:rsidRPr="00273765" w14:paraId="080A9213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C27B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B843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pašteta, kruh</w:t>
            </w:r>
          </w:p>
        </w:tc>
      </w:tr>
      <w:tr w:rsidR="009B5E6B" w:rsidRPr="00273765" w14:paraId="65C8C68B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8B11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CC70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</w:p>
        </w:tc>
      </w:tr>
      <w:tr w:rsidR="009B5E6B" w:rsidRPr="00273765" w14:paraId="5643122B" w14:textId="77777777" w:rsidTr="000B06F8">
        <w:tc>
          <w:tcPr>
            <w:tcW w:w="9147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A4E0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color w:val="FF0000"/>
                <w:sz w:val="28"/>
                <w:szCs w:val="28"/>
                <w:lang w:val="hr-HR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  <w:lang w:val="hr-HR"/>
              </w:rPr>
              <w:t>Nedjelja, 24.07.</w:t>
            </w:r>
          </w:p>
        </w:tc>
      </w:tr>
      <w:tr w:rsidR="009B5E6B" w:rsidRPr="00273765" w14:paraId="390AA408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F1EE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Doručak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3064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Mlijeko, čaj, salama, kruh</w:t>
            </w:r>
          </w:p>
          <w:p w14:paraId="0D9F72FA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</w:rPr>
              <w:t>Objekt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</w:rPr>
              <w:t xml:space="preserve">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273765" w14:paraId="367B4BAB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9E1F" w14:textId="77777777" w:rsidR="009B5E6B" w:rsidRPr="00273765" w:rsidRDefault="00737C42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Ručak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F597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punjena paprika, pire, krema u čaši,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68DAE41A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A03C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Dijeta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F1B7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Juha,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polpete</w:t>
            </w:r>
            <w:proofErr w:type="spellEnd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, pire,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</w:p>
        </w:tc>
      </w:tr>
      <w:tr w:rsidR="009B5E6B" w:rsidRPr="00273765" w14:paraId="59499593" w14:textId="77777777" w:rsidTr="000B06F8"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A591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Večera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89A2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Svježi sir s vrhnjem, voće, </w:t>
            </w:r>
            <w:r w:rsidRPr="00273765">
              <w:rPr>
                <w:rFonts w:ascii="Open Sans" w:hAnsi="Open Sans" w:cs="Open Sans" w:hint="eastAsia"/>
                <w:b/>
                <w:sz w:val="22"/>
                <w:szCs w:val="22"/>
                <w:lang w:val="hr-HR"/>
              </w:rPr>
              <w:t>kruh</w:t>
            </w: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                         </w:t>
            </w:r>
          </w:p>
          <w:p w14:paraId="2D2E0383" w14:textId="77777777" w:rsidR="009B5E6B" w:rsidRPr="00273765" w:rsidRDefault="009B5E6B" w:rsidP="000B06F8">
            <w:pPr>
              <w:pStyle w:val="Standard"/>
              <w:snapToGrid w:val="0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 xml:space="preserve">Objekt A: </w:t>
            </w:r>
            <w:proofErr w:type="spellStart"/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keksolino</w:t>
            </w:r>
            <w:proofErr w:type="spellEnd"/>
          </w:p>
        </w:tc>
      </w:tr>
      <w:tr w:rsidR="009B5E6B" w:rsidRPr="00273765" w14:paraId="72323056" w14:textId="77777777" w:rsidTr="000B06F8">
        <w:trPr>
          <w:trHeight w:val="279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1233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  <w:lang w:val="hr-HR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Pojačanje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1AA6" w14:textId="77777777" w:rsidR="009B5E6B" w:rsidRPr="00273765" w:rsidRDefault="009B5E6B" w:rsidP="000B06F8">
            <w:pPr>
              <w:pStyle w:val="Standard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73765">
              <w:rPr>
                <w:rFonts w:ascii="Open Sans" w:hAnsi="Open Sans" w:cs="Open Sans"/>
                <w:b/>
                <w:sz w:val="22"/>
                <w:szCs w:val="22"/>
                <w:lang w:val="hr-HR"/>
              </w:rPr>
              <w:t>Jogurt, sirni namaz, kruh</w:t>
            </w:r>
          </w:p>
        </w:tc>
      </w:tr>
    </w:tbl>
    <w:p w14:paraId="0A7551E0" w14:textId="77777777" w:rsidR="009B5E6B" w:rsidRDefault="009B5E6B" w:rsidP="009B5E6B">
      <w:pPr>
        <w:pStyle w:val="Standard"/>
        <w:jc w:val="center"/>
        <w:rPr>
          <w:rFonts w:ascii="Open Sans" w:hAnsi="Open Sans" w:cs="Open Sans"/>
          <w:lang w:val="hr-HR"/>
        </w:rPr>
      </w:pPr>
    </w:p>
    <w:p w14:paraId="51D2B0F3" w14:textId="77777777" w:rsidR="009B5E6B" w:rsidRPr="00D01D70" w:rsidRDefault="009B5E6B" w:rsidP="009B5E6B">
      <w:pPr>
        <w:pStyle w:val="Standard"/>
        <w:jc w:val="center"/>
        <w:rPr>
          <w:rFonts w:ascii="Open Sans" w:hAnsi="Open Sans" w:cs="Open Sans"/>
          <w:lang w:val="hr-HR"/>
        </w:rPr>
      </w:pPr>
      <w:r w:rsidRPr="00D01D70">
        <w:rPr>
          <w:rFonts w:ascii="Open Sans" w:hAnsi="Open Sans" w:cs="Open Sans"/>
          <w:lang w:val="hr-HR"/>
        </w:rPr>
        <w:t xml:space="preserve">Napomena: Moguće su povremene izmjene </w:t>
      </w:r>
      <w:r>
        <w:rPr>
          <w:rFonts w:ascii="Open Sans" w:hAnsi="Open Sans" w:cs="Open Sans"/>
          <w:lang w:val="hr-HR"/>
        </w:rPr>
        <w:t>J</w:t>
      </w:r>
      <w:r w:rsidRPr="00D01D70">
        <w:rPr>
          <w:rFonts w:ascii="Open Sans" w:hAnsi="Open Sans" w:cs="Open Sans"/>
          <w:lang w:val="hr-HR"/>
        </w:rPr>
        <w:t>elovnika zbog poteškoća s</w:t>
      </w:r>
      <w:r>
        <w:rPr>
          <w:rFonts w:ascii="Open Sans" w:hAnsi="Open Sans" w:cs="Open Sans"/>
          <w:lang w:val="hr-HR"/>
        </w:rPr>
        <w:t xml:space="preserve"> </w:t>
      </w:r>
      <w:r w:rsidRPr="00D01D70">
        <w:rPr>
          <w:rFonts w:ascii="Open Sans" w:hAnsi="Open Sans" w:cs="Open Sans"/>
          <w:lang w:val="hr-HR"/>
        </w:rPr>
        <w:t>dobavljačima.</w:t>
      </w:r>
    </w:p>
    <w:p w14:paraId="1ADB4B6C" w14:textId="77777777" w:rsidR="009B5E6B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p w14:paraId="69E92C59" w14:textId="59A74DEA" w:rsidR="009B5E6B" w:rsidRDefault="009B5E6B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0264EF51" w14:textId="753D99B7" w:rsidR="00C74EC3" w:rsidRDefault="00C74EC3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573EF087" w14:textId="249E3CF1" w:rsidR="00C74EC3" w:rsidRDefault="00C74EC3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6594B17B" w14:textId="1D480DAD" w:rsidR="00C74EC3" w:rsidRDefault="00C74EC3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70416DC7" w14:textId="191D5385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1519E245" w14:textId="1D0A3973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2C4AB616" w14:textId="49384481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0EA8F2E4" w14:textId="027AC922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3B82C896" w14:textId="2355F4EB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33A19E5C" w14:textId="5A44F1BB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21FA899F" w14:textId="237E67D0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4361623D" w14:textId="0A02A989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232EAB69" w14:textId="5072AF4A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06DBD51E" w14:textId="77777777" w:rsidR="0029530A" w:rsidRDefault="0029530A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33C1EE86" w14:textId="31E84C18" w:rsidR="00C74EC3" w:rsidRDefault="00C74EC3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37BBFE26" w14:textId="77777777" w:rsidR="00C74EC3" w:rsidRPr="00737C42" w:rsidRDefault="00C74EC3" w:rsidP="00400DDD">
      <w:pPr>
        <w:pStyle w:val="Standard"/>
        <w:jc w:val="center"/>
        <w:rPr>
          <w:rFonts w:ascii="Open Sans" w:hAnsi="Open Sans" w:cs="Open Sans"/>
          <w:sz w:val="28"/>
          <w:szCs w:val="28"/>
          <w:lang w:val="hr-HR"/>
        </w:rPr>
      </w:pPr>
    </w:p>
    <w:p w14:paraId="3157426D" w14:textId="77777777" w:rsidR="009B5E6B" w:rsidRPr="00737C42" w:rsidRDefault="009B5E6B" w:rsidP="009B5E6B">
      <w:pPr>
        <w:pStyle w:val="Naslov"/>
        <w:spacing w:line="276" w:lineRule="auto"/>
        <w:rPr>
          <w:rFonts w:ascii="Open Sans" w:hAnsi="Open Sans" w:cs="Open Sans"/>
          <w:sz w:val="28"/>
          <w:szCs w:val="28"/>
          <w:lang w:val="hr-HR"/>
        </w:rPr>
      </w:pPr>
      <w:r w:rsidRPr="00737C42">
        <w:rPr>
          <w:rFonts w:ascii="Open Sans" w:hAnsi="Open Sans" w:cs="Open Sans"/>
          <w:sz w:val="28"/>
          <w:szCs w:val="28"/>
          <w:lang w:val="hr-HR"/>
        </w:rPr>
        <w:lastRenderedPageBreak/>
        <w:t>Jelovnik</w:t>
      </w:r>
    </w:p>
    <w:p w14:paraId="7B9C1F3E" w14:textId="77777777" w:rsidR="009B5E6B" w:rsidRPr="00737C42" w:rsidRDefault="009B5E6B" w:rsidP="009B5E6B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737C42">
        <w:rPr>
          <w:rFonts w:ascii="Open Sans" w:hAnsi="Open Sans" w:cs="Open Sans"/>
          <w:b/>
          <w:sz w:val="28"/>
          <w:szCs w:val="28"/>
        </w:rPr>
        <w:t>25.07.2022. - 31.07.2022.</w:t>
      </w:r>
    </w:p>
    <w:p w14:paraId="2F6790F3" w14:textId="77777777" w:rsidR="009B5E6B" w:rsidRPr="000E0585" w:rsidRDefault="009B5E6B" w:rsidP="009B5E6B">
      <w:pPr>
        <w:rPr>
          <w:rFonts w:ascii="Open Sans" w:hAnsi="Open Sans" w:cs="Open Sans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9B5E6B" w:rsidRPr="000E0585" w14:paraId="6764AEF3" w14:textId="77777777" w:rsidTr="000B06F8">
        <w:tc>
          <w:tcPr>
            <w:tcW w:w="9039" w:type="dxa"/>
            <w:gridSpan w:val="2"/>
            <w:shd w:val="clear" w:color="auto" w:fill="92D050"/>
            <w:vAlign w:val="center"/>
          </w:tcPr>
          <w:p w14:paraId="333084D5" w14:textId="77777777" w:rsidR="009B5E6B" w:rsidRPr="00181EC7" w:rsidRDefault="009B5E6B" w:rsidP="000B06F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81EC7">
              <w:rPr>
                <w:rFonts w:ascii="Open Sans" w:hAnsi="Open Sans" w:cs="Open Sans"/>
                <w:b/>
                <w:sz w:val="28"/>
                <w:szCs w:val="28"/>
              </w:rPr>
              <w:t>Ponedjeljak, 25.07.</w:t>
            </w:r>
          </w:p>
        </w:tc>
      </w:tr>
      <w:tr w:rsidR="009B5E6B" w:rsidRPr="000E0585" w14:paraId="0701CBDE" w14:textId="77777777" w:rsidTr="000B06F8">
        <w:tc>
          <w:tcPr>
            <w:tcW w:w="1384" w:type="dxa"/>
            <w:vAlign w:val="center"/>
          </w:tcPr>
          <w:p w14:paraId="1C989CBC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Doručak</w:t>
            </w:r>
          </w:p>
        </w:tc>
        <w:tc>
          <w:tcPr>
            <w:tcW w:w="7655" w:type="dxa"/>
            <w:vAlign w:val="center"/>
          </w:tcPr>
          <w:p w14:paraId="25C1A6D3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Bijela kava, mlijeko, čaj, topljeni sir, kruh</w:t>
            </w:r>
          </w:p>
          <w:p w14:paraId="1129ADEB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Objekt A: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0E0585" w14:paraId="52F81C89" w14:textId="77777777" w:rsidTr="000B06F8">
        <w:tc>
          <w:tcPr>
            <w:tcW w:w="1384" w:type="dxa"/>
            <w:vAlign w:val="center"/>
          </w:tcPr>
          <w:p w14:paraId="6AF6BFAA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Ručak</w:t>
            </w:r>
          </w:p>
        </w:tc>
        <w:tc>
          <w:tcPr>
            <w:tcW w:w="7655" w:type="dxa"/>
            <w:vAlign w:val="center"/>
          </w:tcPr>
          <w:p w14:paraId="1723C98E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Juha, mesna štruca, fino varivo, kruh</w:t>
            </w:r>
          </w:p>
        </w:tc>
      </w:tr>
      <w:tr w:rsidR="009B5E6B" w:rsidRPr="000E0585" w14:paraId="6788C8F6" w14:textId="77777777" w:rsidTr="000B06F8">
        <w:trPr>
          <w:trHeight w:val="80"/>
        </w:trPr>
        <w:tc>
          <w:tcPr>
            <w:tcW w:w="1384" w:type="dxa"/>
            <w:vAlign w:val="center"/>
          </w:tcPr>
          <w:p w14:paraId="136B865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Dijeta</w:t>
            </w:r>
          </w:p>
        </w:tc>
        <w:tc>
          <w:tcPr>
            <w:tcW w:w="7655" w:type="dxa"/>
            <w:vAlign w:val="center"/>
          </w:tcPr>
          <w:p w14:paraId="1F0D97E4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Juha,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polpete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, fino varivo, kruh</w:t>
            </w:r>
          </w:p>
        </w:tc>
      </w:tr>
      <w:tr w:rsidR="009B5E6B" w:rsidRPr="000E0585" w14:paraId="41354481" w14:textId="77777777" w:rsidTr="000B06F8">
        <w:trPr>
          <w:trHeight w:val="141"/>
        </w:trPr>
        <w:tc>
          <w:tcPr>
            <w:tcW w:w="1384" w:type="dxa"/>
            <w:vAlign w:val="center"/>
          </w:tcPr>
          <w:p w14:paraId="05927BF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Večera</w:t>
            </w:r>
          </w:p>
        </w:tc>
        <w:tc>
          <w:tcPr>
            <w:tcW w:w="7655" w:type="dxa"/>
            <w:vAlign w:val="center"/>
          </w:tcPr>
          <w:p w14:paraId="5FAB1443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Griz na mlijeku s čokoladom, voće, kruh                   </w:t>
            </w:r>
          </w:p>
        </w:tc>
      </w:tr>
      <w:tr w:rsidR="009B5E6B" w:rsidRPr="000E0585" w14:paraId="48336125" w14:textId="77777777" w:rsidTr="000B06F8">
        <w:tc>
          <w:tcPr>
            <w:tcW w:w="1384" w:type="dxa"/>
            <w:vAlign w:val="center"/>
          </w:tcPr>
          <w:p w14:paraId="3391CD80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Pojačanje</w:t>
            </w:r>
          </w:p>
        </w:tc>
        <w:tc>
          <w:tcPr>
            <w:tcW w:w="7655" w:type="dxa"/>
            <w:vAlign w:val="center"/>
          </w:tcPr>
          <w:p w14:paraId="7B8569A9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Jogurt, sirni namaz, kruh</w:t>
            </w:r>
          </w:p>
        </w:tc>
      </w:tr>
      <w:tr w:rsidR="009B5E6B" w:rsidRPr="000E0585" w14:paraId="5BBFE30D" w14:textId="77777777" w:rsidTr="000B06F8">
        <w:tc>
          <w:tcPr>
            <w:tcW w:w="1384" w:type="dxa"/>
            <w:vAlign w:val="center"/>
          </w:tcPr>
          <w:p w14:paraId="76229FE1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295C79F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9B5E6B" w:rsidRPr="000E0585" w14:paraId="3757AB74" w14:textId="77777777" w:rsidTr="000B06F8">
        <w:tc>
          <w:tcPr>
            <w:tcW w:w="9039" w:type="dxa"/>
            <w:gridSpan w:val="2"/>
            <w:shd w:val="clear" w:color="auto" w:fill="92D050"/>
            <w:vAlign w:val="center"/>
          </w:tcPr>
          <w:p w14:paraId="6B766042" w14:textId="77777777" w:rsidR="009B5E6B" w:rsidRPr="00181EC7" w:rsidRDefault="009B5E6B" w:rsidP="000B06F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81EC7">
              <w:rPr>
                <w:rFonts w:ascii="Open Sans" w:hAnsi="Open Sans" w:cs="Open Sans"/>
                <w:b/>
                <w:sz w:val="28"/>
                <w:szCs w:val="28"/>
              </w:rPr>
              <w:t>Utorak, 26.07.</w:t>
            </w:r>
          </w:p>
        </w:tc>
      </w:tr>
      <w:tr w:rsidR="009B5E6B" w:rsidRPr="000E0585" w14:paraId="03A0AAB1" w14:textId="77777777" w:rsidTr="000B06F8">
        <w:tc>
          <w:tcPr>
            <w:tcW w:w="1384" w:type="dxa"/>
            <w:vAlign w:val="center"/>
          </w:tcPr>
          <w:p w14:paraId="39595523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Doručak</w:t>
            </w:r>
          </w:p>
        </w:tc>
        <w:tc>
          <w:tcPr>
            <w:tcW w:w="7655" w:type="dxa"/>
            <w:vAlign w:val="center"/>
          </w:tcPr>
          <w:p w14:paraId="3323EAF2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Čaj, maslac, marmelada, kruh</w:t>
            </w:r>
          </w:p>
          <w:p w14:paraId="03F9077B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Objekt A: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0E0585" w14:paraId="278D4EB6" w14:textId="77777777" w:rsidTr="000B06F8">
        <w:tc>
          <w:tcPr>
            <w:tcW w:w="1384" w:type="dxa"/>
            <w:vAlign w:val="center"/>
          </w:tcPr>
          <w:p w14:paraId="45C0F3D6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Ručak</w:t>
            </w:r>
          </w:p>
        </w:tc>
        <w:tc>
          <w:tcPr>
            <w:tcW w:w="7655" w:type="dxa"/>
            <w:vAlign w:val="center"/>
          </w:tcPr>
          <w:p w14:paraId="165720AD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Juha, gulaš, palenta, zelena salata, kruh</w:t>
            </w:r>
          </w:p>
        </w:tc>
      </w:tr>
      <w:tr w:rsidR="009B5E6B" w:rsidRPr="000E0585" w14:paraId="57D57C3A" w14:textId="77777777" w:rsidTr="000B06F8">
        <w:tc>
          <w:tcPr>
            <w:tcW w:w="1384" w:type="dxa"/>
            <w:vAlign w:val="center"/>
          </w:tcPr>
          <w:p w14:paraId="731168FE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Dijeta</w:t>
            </w:r>
          </w:p>
        </w:tc>
        <w:tc>
          <w:tcPr>
            <w:tcW w:w="7655" w:type="dxa"/>
            <w:vAlign w:val="center"/>
          </w:tcPr>
          <w:p w14:paraId="7DF5C00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Juha, juneći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sote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, palenta, zelena salata, kruh</w:t>
            </w:r>
          </w:p>
        </w:tc>
      </w:tr>
      <w:tr w:rsidR="009B5E6B" w:rsidRPr="000E0585" w14:paraId="1D23981A" w14:textId="77777777" w:rsidTr="000B06F8">
        <w:trPr>
          <w:trHeight w:val="80"/>
        </w:trPr>
        <w:tc>
          <w:tcPr>
            <w:tcW w:w="1384" w:type="dxa"/>
            <w:vAlign w:val="center"/>
          </w:tcPr>
          <w:p w14:paraId="340B9E41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Večera</w:t>
            </w:r>
          </w:p>
        </w:tc>
        <w:tc>
          <w:tcPr>
            <w:tcW w:w="7655" w:type="dxa"/>
            <w:vAlign w:val="center"/>
          </w:tcPr>
          <w:p w14:paraId="718A2684" w14:textId="77777777" w:rsidR="009B5E6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Krafna, voćni kolač</w:t>
            </w:r>
            <w:r w:rsidR="009C084D">
              <w:rPr>
                <w:rFonts w:ascii="Open Sans" w:hAnsi="Open Sans" w:cs="Open Sans"/>
                <w:b/>
                <w:sz w:val="22"/>
                <w:szCs w:val="22"/>
              </w:rPr>
              <w:t>, čaj</w:t>
            </w:r>
          </w:p>
          <w:p w14:paraId="3CC2EDA5" w14:textId="5BF48751" w:rsidR="009C084D" w:rsidRPr="00B5488B" w:rsidRDefault="009C084D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Dijeta objekt A: Riža na mlijeku</w:t>
            </w:r>
          </w:p>
        </w:tc>
      </w:tr>
      <w:tr w:rsidR="009B5E6B" w:rsidRPr="000E0585" w14:paraId="016D639F" w14:textId="77777777" w:rsidTr="000B06F8">
        <w:tc>
          <w:tcPr>
            <w:tcW w:w="1384" w:type="dxa"/>
            <w:vAlign w:val="center"/>
          </w:tcPr>
          <w:p w14:paraId="798EEA0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Pojačanje</w:t>
            </w:r>
          </w:p>
        </w:tc>
        <w:tc>
          <w:tcPr>
            <w:tcW w:w="7655" w:type="dxa"/>
            <w:vAlign w:val="center"/>
          </w:tcPr>
          <w:p w14:paraId="7AB4B414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Jogurt, salama, kruh</w:t>
            </w:r>
          </w:p>
        </w:tc>
      </w:tr>
      <w:tr w:rsidR="009B5E6B" w:rsidRPr="000E0585" w14:paraId="63CD02B4" w14:textId="77777777" w:rsidTr="000B06F8">
        <w:tc>
          <w:tcPr>
            <w:tcW w:w="1384" w:type="dxa"/>
            <w:vAlign w:val="center"/>
          </w:tcPr>
          <w:p w14:paraId="5C93841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223EF1BF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9B5E6B" w:rsidRPr="000E0585" w14:paraId="17BFD18E" w14:textId="77777777" w:rsidTr="000B06F8">
        <w:tc>
          <w:tcPr>
            <w:tcW w:w="9039" w:type="dxa"/>
            <w:gridSpan w:val="2"/>
            <w:shd w:val="clear" w:color="auto" w:fill="92D050"/>
            <w:vAlign w:val="center"/>
          </w:tcPr>
          <w:p w14:paraId="4AED96D2" w14:textId="77777777" w:rsidR="009B5E6B" w:rsidRPr="00181EC7" w:rsidRDefault="009B5E6B" w:rsidP="000B06F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81EC7">
              <w:rPr>
                <w:rFonts w:ascii="Open Sans" w:hAnsi="Open Sans" w:cs="Open Sans"/>
                <w:b/>
                <w:sz w:val="28"/>
                <w:szCs w:val="28"/>
              </w:rPr>
              <w:t>Srijeda, 27.07.</w:t>
            </w:r>
          </w:p>
        </w:tc>
      </w:tr>
      <w:tr w:rsidR="009B5E6B" w:rsidRPr="000E0585" w14:paraId="6DCCD6ED" w14:textId="77777777" w:rsidTr="000B06F8">
        <w:tc>
          <w:tcPr>
            <w:tcW w:w="1384" w:type="dxa"/>
            <w:vAlign w:val="center"/>
          </w:tcPr>
          <w:p w14:paraId="34D6F134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Doručak</w:t>
            </w:r>
          </w:p>
        </w:tc>
        <w:tc>
          <w:tcPr>
            <w:tcW w:w="7655" w:type="dxa"/>
            <w:vAlign w:val="center"/>
          </w:tcPr>
          <w:p w14:paraId="34F02FB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Bijela kava, čaj, pašteta, kruh</w:t>
            </w:r>
          </w:p>
          <w:p w14:paraId="7D63081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Objekt A: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 </w:t>
            </w:r>
          </w:p>
          <w:p w14:paraId="5B3A7CA6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Objekt B: maslac, marmelada</w:t>
            </w:r>
          </w:p>
        </w:tc>
      </w:tr>
      <w:tr w:rsidR="009B5E6B" w:rsidRPr="000E0585" w14:paraId="6544EF7B" w14:textId="77777777" w:rsidTr="000B06F8">
        <w:tc>
          <w:tcPr>
            <w:tcW w:w="1384" w:type="dxa"/>
            <w:vAlign w:val="center"/>
          </w:tcPr>
          <w:p w14:paraId="665E2E24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Ručak</w:t>
            </w:r>
          </w:p>
        </w:tc>
        <w:tc>
          <w:tcPr>
            <w:tcW w:w="7655" w:type="dxa"/>
            <w:vAlign w:val="center"/>
          </w:tcPr>
          <w:p w14:paraId="461D189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Juha, pečeni pureći zabatak, mlinci, voće, kruh</w:t>
            </w:r>
          </w:p>
        </w:tc>
      </w:tr>
      <w:tr w:rsidR="009B5E6B" w:rsidRPr="000E0585" w14:paraId="72734331" w14:textId="77777777" w:rsidTr="000B06F8">
        <w:tc>
          <w:tcPr>
            <w:tcW w:w="1384" w:type="dxa"/>
            <w:vAlign w:val="center"/>
          </w:tcPr>
          <w:p w14:paraId="20A43C5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Dijeta</w:t>
            </w:r>
          </w:p>
        </w:tc>
        <w:tc>
          <w:tcPr>
            <w:tcW w:w="7655" w:type="dxa"/>
            <w:vAlign w:val="center"/>
          </w:tcPr>
          <w:p w14:paraId="57ABBCB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Juha, pečeni pureći zabatak, mlinci, voće, kruh</w:t>
            </w:r>
          </w:p>
        </w:tc>
      </w:tr>
      <w:tr w:rsidR="009B5E6B" w:rsidRPr="000E0585" w14:paraId="339010D3" w14:textId="77777777" w:rsidTr="000B06F8">
        <w:tc>
          <w:tcPr>
            <w:tcW w:w="1384" w:type="dxa"/>
            <w:vAlign w:val="center"/>
          </w:tcPr>
          <w:p w14:paraId="4AE5AE07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Večera</w:t>
            </w:r>
          </w:p>
        </w:tc>
        <w:tc>
          <w:tcPr>
            <w:tcW w:w="7655" w:type="dxa"/>
            <w:vAlign w:val="center"/>
          </w:tcPr>
          <w:p w14:paraId="490BDD5A" w14:textId="77777777" w:rsidR="009B5E6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Salata od rajčica, jaje, voće, kruh</w:t>
            </w:r>
          </w:p>
          <w:p w14:paraId="68522CDD" w14:textId="673799FD" w:rsidR="004B20AC" w:rsidRPr="00B5488B" w:rsidRDefault="004B20AC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Dijeta objekt A: Tjestenina na mlijeku</w:t>
            </w:r>
          </w:p>
        </w:tc>
      </w:tr>
      <w:tr w:rsidR="009B5E6B" w:rsidRPr="000E0585" w14:paraId="7441FDE2" w14:textId="77777777" w:rsidTr="000B06F8">
        <w:tc>
          <w:tcPr>
            <w:tcW w:w="1384" w:type="dxa"/>
            <w:vAlign w:val="center"/>
          </w:tcPr>
          <w:p w14:paraId="38E22FC4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Pojačanje</w:t>
            </w:r>
          </w:p>
        </w:tc>
        <w:tc>
          <w:tcPr>
            <w:tcW w:w="7655" w:type="dxa"/>
            <w:vAlign w:val="center"/>
          </w:tcPr>
          <w:p w14:paraId="584F461F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Jogurt, sirni namaz, kruh</w:t>
            </w:r>
          </w:p>
        </w:tc>
      </w:tr>
      <w:tr w:rsidR="009B5E6B" w:rsidRPr="000E0585" w14:paraId="23ED1A45" w14:textId="77777777" w:rsidTr="000B06F8">
        <w:tc>
          <w:tcPr>
            <w:tcW w:w="1384" w:type="dxa"/>
            <w:vAlign w:val="center"/>
          </w:tcPr>
          <w:p w14:paraId="22B5B326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2FA68FF3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9B5E6B" w:rsidRPr="000E0585" w14:paraId="0A42B987" w14:textId="77777777" w:rsidTr="000B06F8">
        <w:trPr>
          <w:trHeight w:val="181"/>
        </w:trPr>
        <w:tc>
          <w:tcPr>
            <w:tcW w:w="9039" w:type="dxa"/>
            <w:gridSpan w:val="2"/>
            <w:shd w:val="clear" w:color="auto" w:fill="92D050"/>
            <w:vAlign w:val="center"/>
          </w:tcPr>
          <w:p w14:paraId="5A159D5C" w14:textId="77777777" w:rsidR="009B5E6B" w:rsidRPr="00181EC7" w:rsidRDefault="009B5E6B" w:rsidP="000B06F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81EC7">
              <w:rPr>
                <w:rFonts w:ascii="Open Sans" w:hAnsi="Open Sans" w:cs="Open Sans"/>
                <w:b/>
                <w:sz w:val="28"/>
                <w:szCs w:val="28"/>
              </w:rPr>
              <w:t>Četvrtak, 28.07.</w:t>
            </w:r>
          </w:p>
        </w:tc>
      </w:tr>
      <w:tr w:rsidR="009B5E6B" w:rsidRPr="000E0585" w14:paraId="5B26CEB5" w14:textId="77777777" w:rsidTr="000B06F8">
        <w:tc>
          <w:tcPr>
            <w:tcW w:w="1384" w:type="dxa"/>
            <w:vAlign w:val="center"/>
          </w:tcPr>
          <w:p w14:paraId="3CD4211F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Doručak</w:t>
            </w:r>
          </w:p>
        </w:tc>
        <w:tc>
          <w:tcPr>
            <w:tcW w:w="7655" w:type="dxa"/>
            <w:vAlign w:val="center"/>
          </w:tcPr>
          <w:p w14:paraId="31077B21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Čaj, maslac, marmelada, kruh</w:t>
            </w:r>
          </w:p>
          <w:p w14:paraId="070B64CD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Objekt A: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–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0E0585" w14:paraId="06E78B72" w14:textId="77777777" w:rsidTr="000B06F8">
        <w:trPr>
          <w:trHeight w:val="382"/>
        </w:trPr>
        <w:tc>
          <w:tcPr>
            <w:tcW w:w="1384" w:type="dxa"/>
            <w:vAlign w:val="center"/>
          </w:tcPr>
          <w:p w14:paraId="7AD4E578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Ručak</w:t>
            </w:r>
          </w:p>
        </w:tc>
        <w:tc>
          <w:tcPr>
            <w:tcW w:w="7655" w:type="dxa"/>
            <w:vAlign w:val="center"/>
          </w:tcPr>
          <w:p w14:paraId="54742620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Juha,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maneštra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(ječam, fažol, mrkva, krumpir, kukuruz),  panceta, kruh</w:t>
            </w:r>
          </w:p>
        </w:tc>
      </w:tr>
      <w:tr w:rsidR="009B5E6B" w:rsidRPr="000E0585" w14:paraId="2960B5E3" w14:textId="77777777" w:rsidTr="000B06F8">
        <w:tc>
          <w:tcPr>
            <w:tcW w:w="1384" w:type="dxa"/>
            <w:vAlign w:val="center"/>
          </w:tcPr>
          <w:p w14:paraId="7BDD4484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Dijeta</w:t>
            </w:r>
          </w:p>
        </w:tc>
        <w:tc>
          <w:tcPr>
            <w:tcW w:w="7655" w:type="dxa"/>
            <w:vAlign w:val="center"/>
          </w:tcPr>
          <w:p w14:paraId="729A6D51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Juha, dijetna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maneštra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(ječam, mrkva, krumpir, slanutak), hrenovka, kruh</w:t>
            </w:r>
          </w:p>
        </w:tc>
      </w:tr>
      <w:tr w:rsidR="009B5E6B" w:rsidRPr="000E0585" w14:paraId="0293EA64" w14:textId="77777777" w:rsidTr="000B06F8">
        <w:tc>
          <w:tcPr>
            <w:tcW w:w="1384" w:type="dxa"/>
            <w:vAlign w:val="center"/>
          </w:tcPr>
          <w:p w14:paraId="7E2E89DF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Večera</w:t>
            </w:r>
          </w:p>
        </w:tc>
        <w:tc>
          <w:tcPr>
            <w:tcW w:w="7655" w:type="dxa"/>
            <w:vAlign w:val="center"/>
          </w:tcPr>
          <w:p w14:paraId="59C59870" w14:textId="77777777" w:rsidR="009B5E6B" w:rsidRDefault="003E2711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 xml:space="preserve">Knedle </w:t>
            </w:r>
            <w:r w:rsidR="009B5E6B" w:rsidRPr="00B5488B">
              <w:rPr>
                <w:rFonts w:ascii="Open Sans" w:hAnsi="Open Sans" w:cs="Open Sans"/>
                <w:b/>
                <w:sz w:val="22"/>
                <w:szCs w:val="22"/>
              </w:rPr>
              <w:t>od šljiva, čaj, voće,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</w:rPr>
              <w:t>, čaj</w:t>
            </w:r>
          </w:p>
          <w:p w14:paraId="5A6C29FE" w14:textId="0C75EA91" w:rsidR="004B20AC" w:rsidRPr="00B5488B" w:rsidRDefault="004B20AC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Arial" w:hAnsi="Open Sans" w:cs="Open Sans"/>
                <w:b/>
                <w:sz w:val="22"/>
                <w:szCs w:val="22"/>
              </w:rPr>
              <w:t>Dijeta objekt A: Griz na mlijeku</w:t>
            </w:r>
          </w:p>
        </w:tc>
      </w:tr>
      <w:tr w:rsidR="009B5E6B" w:rsidRPr="000E0585" w14:paraId="1E480FFB" w14:textId="77777777" w:rsidTr="000B06F8">
        <w:tc>
          <w:tcPr>
            <w:tcW w:w="1384" w:type="dxa"/>
            <w:vAlign w:val="center"/>
          </w:tcPr>
          <w:p w14:paraId="7F93AE21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Pojačanje</w:t>
            </w:r>
          </w:p>
        </w:tc>
        <w:tc>
          <w:tcPr>
            <w:tcW w:w="7655" w:type="dxa"/>
            <w:vAlign w:val="center"/>
          </w:tcPr>
          <w:p w14:paraId="5F8C23D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Jogurt, tvrdi sir, kruh</w:t>
            </w:r>
          </w:p>
        </w:tc>
      </w:tr>
      <w:tr w:rsidR="009B5E6B" w:rsidRPr="000E0585" w14:paraId="30A0388D" w14:textId="77777777" w:rsidTr="000B06F8">
        <w:tc>
          <w:tcPr>
            <w:tcW w:w="1384" w:type="dxa"/>
            <w:vAlign w:val="center"/>
          </w:tcPr>
          <w:p w14:paraId="4D99C2F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1EDA1D3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9B5E6B" w:rsidRPr="000E0585" w14:paraId="3E8E785A" w14:textId="77777777" w:rsidTr="000B06F8">
        <w:tc>
          <w:tcPr>
            <w:tcW w:w="9039" w:type="dxa"/>
            <w:gridSpan w:val="2"/>
            <w:shd w:val="clear" w:color="auto" w:fill="92D050"/>
            <w:vAlign w:val="center"/>
          </w:tcPr>
          <w:p w14:paraId="0DA64414" w14:textId="77777777" w:rsidR="009B5E6B" w:rsidRPr="00181EC7" w:rsidRDefault="009B5E6B" w:rsidP="000B06F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81EC7">
              <w:rPr>
                <w:rFonts w:ascii="Open Sans" w:hAnsi="Open Sans" w:cs="Open Sans"/>
                <w:b/>
                <w:sz w:val="28"/>
                <w:szCs w:val="28"/>
              </w:rPr>
              <w:t>Petak, 29.07.</w:t>
            </w:r>
          </w:p>
        </w:tc>
      </w:tr>
      <w:tr w:rsidR="009B5E6B" w:rsidRPr="000E0585" w14:paraId="1A525588" w14:textId="77777777" w:rsidTr="000B06F8">
        <w:tc>
          <w:tcPr>
            <w:tcW w:w="1384" w:type="dxa"/>
            <w:vAlign w:val="center"/>
          </w:tcPr>
          <w:p w14:paraId="7AABDA4D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Doručak</w:t>
            </w:r>
          </w:p>
        </w:tc>
        <w:tc>
          <w:tcPr>
            <w:tcW w:w="7655" w:type="dxa"/>
            <w:vAlign w:val="center"/>
          </w:tcPr>
          <w:p w14:paraId="2DE2B25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Bijela kava, čaj, maslac, marmelada, kruh</w:t>
            </w:r>
          </w:p>
          <w:p w14:paraId="6CE14CF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Objekt A: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0E0585" w14:paraId="7E43CDB3" w14:textId="77777777" w:rsidTr="000B06F8">
        <w:tc>
          <w:tcPr>
            <w:tcW w:w="1384" w:type="dxa"/>
            <w:vAlign w:val="center"/>
          </w:tcPr>
          <w:p w14:paraId="63A80611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Ručak</w:t>
            </w:r>
          </w:p>
        </w:tc>
        <w:tc>
          <w:tcPr>
            <w:tcW w:w="7655" w:type="dxa"/>
            <w:vAlign w:val="center"/>
          </w:tcPr>
          <w:p w14:paraId="3FFD94D7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Krem juha, srdelice, blitva s krumpirom, voće, kruh</w:t>
            </w:r>
          </w:p>
        </w:tc>
      </w:tr>
      <w:tr w:rsidR="009B5E6B" w:rsidRPr="000E0585" w14:paraId="10510307" w14:textId="77777777" w:rsidTr="000B06F8">
        <w:trPr>
          <w:trHeight w:val="425"/>
        </w:trPr>
        <w:tc>
          <w:tcPr>
            <w:tcW w:w="1384" w:type="dxa"/>
            <w:vAlign w:val="center"/>
          </w:tcPr>
          <w:p w14:paraId="0A3744D1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Dijeta</w:t>
            </w:r>
          </w:p>
        </w:tc>
        <w:tc>
          <w:tcPr>
            <w:tcW w:w="7655" w:type="dxa"/>
            <w:vAlign w:val="center"/>
          </w:tcPr>
          <w:p w14:paraId="0557B1EA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Krem juha, pečena piletina, blitva s krumpirom, voće, kruh</w:t>
            </w:r>
          </w:p>
        </w:tc>
      </w:tr>
      <w:tr w:rsidR="009B5E6B" w:rsidRPr="000E0585" w14:paraId="3A16FBE4" w14:textId="77777777" w:rsidTr="000B06F8">
        <w:tc>
          <w:tcPr>
            <w:tcW w:w="1384" w:type="dxa"/>
            <w:vAlign w:val="center"/>
          </w:tcPr>
          <w:p w14:paraId="0EEDCCAF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Večera</w:t>
            </w:r>
          </w:p>
        </w:tc>
        <w:tc>
          <w:tcPr>
            <w:tcW w:w="7655" w:type="dxa"/>
            <w:vAlign w:val="center"/>
          </w:tcPr>
          <w:p w14:paraId="5432FC06" w14:textId="77777777" w:rsidR="009B5E6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Svježi sir s vrhnjem, voće,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</w:rPr>
              <w:t>, čaj</w:t>
            </w:r>
          </w:p>
          <w:p w14:paraId="53D1FE56" w14:textId="42FB4653" w:rsidR="004B20AC" w:rsidRPr="00B5488B" w:rsidRDefault="004B20AC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Dijeta objekt A: Riža na mlijeku</w:t>
            </w:r>
          </w:p>
        </w:tc>
      </w:tr>
      <w:tr w:rsidR="009B5E6B" w:rsidRPr="000E0585" w14:paraId="3CB99F8C" w14:textId="77777777" w:rsidTr="000B06F8">
        <w:tc>
          <w:tcPr>
            <w:tcW w:w="1384" w:type="dxa"/>
            <w:vAlign w:val="center"/>
          </w:tcPr>
          <w:p w14:paraId="1ECA1AB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Pojačanje</w:t>
            </w:r>
          </w:p>
        </w:tc>
        <w:tc>
          <w:tcPr>
            <w:tcW w:w="7655" w:type="dxa"/>
            <w:vAlign w:val="center"/>
          </w:tcPr>
          <w:p w14:paraId="4A6FC3D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Jaje, jogurt, kruh</w:t>
            </w:r>
          </w:p>
        </w:tc>
      </w:tr>
      <w:tr w:rsidR="009B5E6B" w:rsidRPr="000E0585" w14:paraId="38B45678" w14:textId="77777777" w:rsidTr="000B06F8">
        <w:tc>
          <w:tcPr>
            <w:tcW w:w="1384" w:type="dxa"/>
            <w:vAlign w:val="center"/>
          </w:tcPr>
          <w:p w14:paraId="382A826B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51DA246D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9B5E6B" w:rsidRPr="000E0585" w14:paraId="5B94400A" w14:textId="77777777" w:rsidTr="000B06F8">
        <w:tc>
          <w:tcPr>
            <w:tcW w:w="9039" w:type="dxa"/>
            <w:gridSpan w:val="2"/>
            <w:shd w:val="clear" w:color="auto" w:fill="92D050"/>
            <w:vAlign w:val="center"/>
          </w:tcPr>
          <w:p w14:paraId="79661082" w14:textId="77777777" w:rsidR="009B5E6B" w:rsidRPr="00181EC7" w:rsidRDefault="009B5E6B" w:rsidP="000B06F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81EC7">
              <w:rPr>
                <w:rFonts w:ascii="Open Sans" w:hAnsi="Open Sans" w:cs="Open Sans"/>
                <w:b/>
                <w:sz w:val="28"/>
                <w:szCs w:val="28"/>
              </w:rPr>
              <w:t>Subota, 30.07.</w:t>
            </w:r>
          </w:p>
        </w:tc>
      </w:tr>
      <w:tr w:rsidR="009B5E6B" w:rsidRPr="000E0585" w14:paraId="174B959F" w14:textId="77777777" w:rsidTr="000B06F8">
        <w:tc>
          <w:tcPr>
            <w:tcW w:w="1384" w:type="dxa"/>
            <w:vAlign w:val="center"/>
          </w:tcPr>
          <w:p w14:paraId="6169A05D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Doručak</w:t>
            </w:r>
          </w:p>
        </w:tc>
        <w:tc>
          <w:tcPr>
            <w:tcW w:w="7655" w:type="dxa"/>
            <w:vAlign w:val="center"/>
          </w:tcPr>
          <w:p w14:paraId="2C39FCB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Čaj, maslac, marmelada, kruh</w:t>
            </w:r>
          </w:p>
          <w:p w14:paraId="47A16FD2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Objekt A: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0E0585" w14:paraId="5F276345" w14:textId="77777777" w:rsidTr="000B06F8">
        <w:tc>
          <w:tcPr>
            <w:tcW w:w="1384" w:type="dxa"/>
            <w:vAlign w:val="center"/>
          </w:tcPr>
          <w:p w14:paraId="49B7AF6E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Ručak</w:t>
            </w:r>
          </w:p>
        </w:tc>
        <w:tc>
          <w:tcPr>
            <w:tcW w:w="7655" w:type="dxa"/>
            <w:vAlign w:val="center"/>
          </w:tcPr>
          <w:p w14:paraId="26D1F16B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Juha,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polpete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od povrća, pire, salata od rajčice, kruh</w:t>
            </w:r>
          </w:p>
        </w:tc>
      </w:tr>
      <w:tr w:rsidR="009B5E6B" w:rsidRPr="000E0585" w14:paraId="78BE987E" w14:textId="77777777" w:rsidTr="000B06F8">
        <w:tc>
          <w:tcPr>
            <w:tcW w:w="1384" w:type="dxa"/>
            <w:vAlign w:val="center"/>
          </w:tcPr>
          <w:p w14:paraId="05184043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Dijeta</w:t>
            </w:r>
          </w:p>
        </w:tc>
        <w:tc>
          <w:tcPr>
            <w:tcW w:w="7655" w:type="dxa"/>
            <w:vAlign w:val="center"/>
          </w:tcPr>
          <w:p w14:paraId="0E65F6ED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Juha,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polpete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od povrća, pire, salata od rajčice, kruh</w:t>
            </w:r>
          </w:p>
        </w:tc>
      </w:tr>
      <w:tr w:rsidR="009B5E6B" w:rsidRPr="000E0585" w14:paraId="438D1740" w14:textId="77777777" w:rsidTr="000B06F8">
        <w:tc>
          <w:tcPr>
            <w:tcW w:w="1384" w:type="dxa"/>
            <w:vAlign w:val="center"/>
          </w:tcPr>
          <w:p w14:paraId="42ED150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Večera</w:t>
            </w:r>
          </w:p>
        </w:tc>
        <w:tc>
          <w:tcPr>
            <w:tcW w:w="7655" w:type="dxa"/>
            <w:vAlign w:val="center"/>
          </w:tcPr>
          <w:p w14:paraId="4CCF696A" w14:textId="77777777" w:rsidR="00E650F7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Pohane tikvice, čaj, voće,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</w:rPr>
              <w:t>, čaj</w:t>
            </w: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    </w:t>
            </w:r>
          </w:p>
          <w:p w14:paraId="1C4CA61B" w14:textId="4C0BD2A9" w:rsidR="009B5E6B" w:rsidRPr="00B5488B" w:rsidRDefault="00E650F7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Dijeta objekt A: Riža na mlijeku</w:t>
            </w:r>
            <w:r w:rsidR="009B5E6B"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                </w:t>
            </w:r>
          </w:p>
        </w:tc>
      </w:tr>
      <w:tr w:rsidR="009B5E6B" w:rsidRPr="000E0585" w14:paraId="702030FE" w14:textId="77777777" w:rsidTr="000B06F8">
        <w:tc>
          <w:tcPr>
            <w:tcW w:w="1384" w:type="dxa"/>
            <w:vAlign w:val="center"/>
          </w:tcPr>
          <w:p w14:paraId="16C1C9FE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Pojačanje</w:t>
            </w:r>
          </w:p>
        </w:tc>
        <w:tc>
          <w:tcPr>
            <w:tcW w:w="7655" w:type="dxa"/>
            <w:vAlign w:val="center"/>
          </w:tcPr>
          <w:p w14:paraId="236EE3A7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Jogurt, pašteta, kruh</w:t>
            </w:r>
          </w:p>
        </w:tc>
      </w:tr>
      <w:tr w:rsidR="009B5E6B" w:rsidRPr="000E0585" w14:paraId="641978EA" w14:textId="77777777" w:rsidTr="000B06F8">
        <w:tc>
          <w:tcPr>
            <w:tcW w:w="1384" w:type="dxa"/>
            <w:vAlign w:val="center"/>
          </w:tcPr>
          <w:p w14:paraId="1E046A60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2A71A02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9B5E6B" w:rsidRPr="000E0585" w14:paraId="0A9A1A73" w14:textId="77777777" w:rsidTr="000B06F8">
        <w:tc>
          <w:tcPr>
            <w:tcW w:w="9039" w:type="dxa"/>
            <w:gridSpan w:val="2"/>
            <w:shd w:val="clear" w:color="auto" w:fill="92D050"/>
            <w:vAlign w:val="center"/>
          </w:tcPr>
          <w:p w14:paraId="4040A22B" w14:textId="77777777" w:rsidR="009B5E6B" w:rsidRPr="00181EC7" w:rsidRDefault="009B5E6B" w:rsidP="000B06F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81EC7">
              <w:rPr>
                <w:rFonts w:ascii="Open Sans" w:hAnsi="Open Sans" w:cs="Open Sans"/>
                <w:b/>
                <w:sz w:val="28"/>
                <w:szCs w:val="28"/>
              </w:rPr>
              <w:t>Nedjelja, 31.07.</w:t>
            </w:r>
          </w:p>
        </w:tc>
      </w:tr>
      <w:tr w:rsidR="009B5E6B" w:rsidRPr="000E0585" w14:paraId="78A3B2CA" w14:textId="77777777" w:rsidTr="000B06F8">
        <w:tc>
          <w:tcPr>
            <w:tcW w:w="1384" w:type="dxa"/>
            <w:vAlign w:val="center"/>
          </w:tcPr>
          <w:p w14:paraId="54F5648D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Doručak</w:t>
            </w:r>
          </w:p>
        </w:tc>
        <w:tc>
          <w:tcPr>
            <w:tcW w:w="7655" w:type="dxa"/>
            <w:vAlign w:val="center"/>
          </w:tcPr>
          <w:p w14:paraId="651F469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Mlijeko, čaj, salama, kruh</w:t>
            </w:r>
          </w:p>
          <w:p w14:paraId="7BE41918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Objekt A: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čokolino</w:t>
            </w:r>
            <w:proofErr w:type="spellEnd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- </w:t>
            </w:r>
            <w:proofErr w:type="spellStart"/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0E0585" w14:paraId="51273E42" w14:textId="77777777" w:rsidTr="000B06F8">
        <w:tc>
          <w:tcPr>
            <w:tcW w:w="1384" w:type="dxa"/>
            <w:vAlign w:val="center"/>
          </w:tcPr>
          <w:p w14:paraId="3B0EE000" w14:textId="77777777" w:rsidR="009B5E6B" w:rsidRPr="00B5488B" w:rsidRDefault="00737C42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Ručak</w:t>
            </w:r>
          </w:p>
        </w:tc>
        <w:tc>
          <w:tcPr>
            <w:tcW w:w="7655" w:type="dxa"/>
            <w:vAlign w:val="center"/>
          </w:tcPr>
          <w:p w14:paraId="44B43A24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Juha, pečena svinjetina, restani krumpir, cikla salata, lubenica, kruh</w:t>
            </w:r>
          </w:p>
        </w:tc>
      </w:tr>
      <w:tr w:rsidR="009B5E6B" w:rsidRPr="000E0585" w14:paraId="23A065B4" w14:textId="77777777" w:rsidTr="000B06F8">
        <w:tc>
          <w:tcPr>
            <w:tcW w:w="1384" w:type="dxa"/>
            <w:vAlign w:val="center"/>
          </w:tcPr>
          <w:p w14:paraId="698C593E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Dijeta</w:t>
            </w:r>
          </w:p>
        </w:tc>
        <w:tc>
          <w:tcPr>
            <w:tcW w:w="7655" w:type="dxa"/>
            <w:vAlign w:val="center"/>
          </w:tcPr>
          <w:p w14:paraId="4848959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Juha, pečena piletina, krumpir, cikla salata, lubenica, kruh</w:t>
            </w:r>
          </w:p>
        </w:tc>
      </w:tr>
      <w:tr w:rsidR="009B5E6B" w:rsidRPr="000E0585" w14:paraId="2150F8BD" w14:textId="77777777" w:rsidTr="000B06F8">
        <w:tc>
          <w:tcPr>
            <w:tcW w:w="1384" w:type="dxa"/>
            <w:vAlign w:val="center"/>
          </w:tcPr>
          <w:p w14:paraId="5B6A70AC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Večera</w:t>
            </w:r>
          </w:p>
        </w:tc>
        <w:tc>
          <w:tcPr>
            <w:tcW w:w="7655" w:type="dxa"/>
            <w:vAlign w:val="center"/>
          </w:tcPr>
          <w:p w14:paraId="515CA7FA" w14:textId="77777777" w:rsidR="009B5E6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Sirni namaz, jogurt, voće, kruh</w:t>
            </w:r>
            <w:r w:rsidR="00737C42">
              <w:rPr>
                <w:rFonts w:ascii="Open Sans" w:hAnsi="Open Sans" w:cs="Open Sans"/>
                <w:b/>
                <w:sz w:val="22"/>
                <w:szCs w:val="22"/>
              </w:rPr>
              <w:t>, čaj</w:t>
            </w: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 xml:space="preserve">  </w:t>
            </w:r>
          </w:p>
          <w:p w14:paraId="1D715EDD" w14:textId="6AA511C3" w:rsidR="00C74EC3" w:rsidRPr="00B5488B" w:rsidRDefault="00C74EC3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Dijeta o</w:t>
            </w:r>
            <w:r w:rsidRPr="00F7404A">
              <w:rPr>
                <w:rFonts w:ascii="Open Sans" w:hAnsi="Open Sans" w:cs="Open Sans"/>
                <w:b/>
                <w:sz w:val="22"/>
                <w:szCs w:val="22"/>
              </w:rPr>
              <w:t xml:space="preserve">bjekt A:  mliječni </w:t>
            </w:r>
            <w:proofErr w:type="spellStart"/>
            <w:r w:rsidRPr="00F7404A">
              <w:rPr>
                <w:rFonts w:ascii="Open Sans" w:hAnsi="Open Sans" w:cs="Open Sans"/>
                <w:b/>
                <w:sz w:val="22"/>
                <w:szCs w:val="22"/>
              </w:rPr>
              <w:t>keksolino</w:t>
            </w:r>
            <w:proofErr w:type="spellEnd"/>
          </w:p>
        </w:tc>
      </w:tr>
      <w:tr w:rsidR="009B5E6B" w:rsidRPr="000E0585" w14:paraId="42EB7D0B" w14:textId="77777777" w:rsidTr="000B06F8">
        <w:trPr>
          <w:trHeight w:val="279"/>
        </w:trPr>
        <w:tc>
          <w:tcPr>
            <w:tcW w:w="1384" w:type="dxa"/>
            <w:vAlign w:val="center"/>
          </w:tcPr>
          <w:p w14:paraId="3A6323D5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Pojačanje</w:t>
            </w:r>
          </w:p>
        </w:tc>
        <w:tc>
          <w:tcPr>
            <w:tcW w:w="7655" w:type="dxa"/>
            <w:vAlign w:val="center"/>
          </w:tcPr>
          <w:p w14:paraId="08626C90" w14:textId="77777777" w:rsidR="009B5E6B" w:rsidRPr="00B5488B" w:rsidRDefault="009B5E6B" w:rsidP="000B06F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5488B">
              <w:rPr>
                <w:rFonts w:ascii="Open Sans" w:hAnsi="Open Sans" w:cs="Open Sans"/>
                <w:b/>
                <w:sz w:val="22"/>
                <w:szCs w:val="22"/>
              </w:rPr>
              <w:t>Jogurt, tvrdi sir, kruh</w:t>
            </w:r>
          </w:p>
        </w:tc>
      </w:tr>
    </w:tbl>
    <w:p w14:paraId="5F28F9B1" w14:textId="77777777" w:rsidR="009B5E6B" w:rsidRPr="000E0585" w:rsidRDefault="009B5E6B" w:rsidP="009B5E6B">
      <w:pPr>
        <w:jc w:val="center"/>
        <w:rPr>
          <w:rFonts w:ascii="Open Sans" w:hAnsi="Open Sans" w:cs="Open Sans"/>
          <w:sz w:val="22"/>
          <w:szCs w:val="22"/>
        </w:rPr>
      </w:pPr>
    </w:p>
    <w:p w14:paraId="41FFEE51" w14:textId="77777777" w:rsidR="009B5E6B" w:rsidRPr="000E0585" w:rsidRDefault="009B5E6B" w:rsidP="009B5E6B">
      <w:pPr>
        <w:jc w:val="center"/>
        <w:rPr>
          <w:rFonts w:ascii="Open Sans" w:hAnsi="Open Sans" w:cs="Open Sans"/>
          <w:sz w:val="22"/>
          <w:szCs w:val="22"/>
        </w:rPr>
      </w:pPr>
      <w:r w:rsidRPr="000E0585">
        <w:rPr>
          <w:rFonts w:ascii="Open Sans" w:hAnsi="Open Sans" w:cs="Open Sans"/>
          <w:sz w:val="22"/>
          <w:szCs w:val="22"/>
        </w:rPr>
        <w:t>Napomena: Moguće su povremene izmjene Jelovnika zbog poteškoća s</w:t>
      </w:r>
    </w:p>
    <w:p w14:paraId="12666C4D" w14:textId="77777777" w:rsidR="009B5E6B" w:rsidRPr="000E0585" w:rsidRDefault="009B5E6B" w:rsidP="009B5E6B">
      <w:pPr>
        <w:jc w:val="center"/>
        <w:rPr>
          <w:rFonts w:ascii="Open Sans" w:hAnsi="Open Sans" w:cs="Open Sans"/>
          <w:sz w:val="22"/>
          <w:szCs w:val="22"/>
        </w:rPr>
      </w:pPr>
      <w:r w:rsidRPr="000E0585">
        <w:rPr>
          <w:rFonts w:ascii="Open Sans" w:hAnsi="Open Sans" w:cs="Open Sans"/>
          <w:sz w:val="22"/>
          <w:szCs w:val="22"/>
        </w:rPr>
        <w:t>dobavljačima.</w:t>
      </w:r>
    </w:p>
    <w:p w14:paraId="7E557566" w14:textId="77777777" w:rsidR="009B5E6B" w:rsidRPr="000C70D8" w:rsidRDefault="009B5E6B" w:rsidP="00400DDD">
      <w:pPr>
        <w:pStyle w:val="Standard"/>
        <w:jc w:val="center"/>
        <w:rPr>
          <w:rFonts w:ascii="Open Sans" w:hAnsi="Open Sans" w:cs="Open Sans"/>
          <w:lang w:val="hr-HR"/>
        </w:rPr>
      </w:pPr>
    </w:p>
    <w:sectPr w:rsidR="009B5E6B" w:rsidRPr="000C70D8" w:rsidSect="00C1550B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C569" w14:textId="77777777" w:rsidR="00EA0C29" w:rsidRDefault="00EA0C29">
      <w:pPr>
        <w:rPr>
          <w:rFonts w:hint="eastAsia"/>
        </w:rPr>
      </w:pPr>
      <w:r>
        <w:separator/>
      </w:r>
    </w:p>
  </w:endnote>
  <w:endnote w:type="continuationSeparator" w:id="0">
    <w:p w14:paraId="4A8EA992" w14:textId="77777777" w:rsidR="00EA0C29" w:rsidRDefault="00EA0C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4DBC" w14:textId="77777777" w:rsidR="00EA0C29" w:rsidRDefault="00EA0C2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6A088E" w14:textId="77777777" w:rsidR="00EA0C29" w:rsidRDefault="00EA0C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6"/>
    <w:rsid w:val="000C70D8"/>
    <w:rsid w:val="00181EC7"/>
    <w:rsid w:val="001A15B6"/>
    <w:rsid w:val="001B32CA"/>
    <w:rsid w:val="00204EE2"/>
    <w:rsid w:val="00236140"/>
    <w:rsid w:val="00246EB8"/>
    <w:rsid w:val="00264184"/>
    <w:rsid w:val="002906EC"/>
    <w:rsid w:val="0029530A"/>
    <w:rsid w:val="0030630D"/>
    <w:rsid w:val="0039350A"/>
    <w:rsid w:val="003A00BB"/>
    <w:rsid w:val="003A0F43"/>
    <w:rsid w:val="003E2711"/>
    <w:rsid w:val="00400DDD"/>
    <w:rsid w:val="00475F06"/>
    <w:rsid w:val="004B20AC"/>
    <w:rsid w:val="004D4CC1"/>
    <w:rsid w:val="005E2658"/>
    <w:rsid w:val="00626E80"/>
    <w:rsid w:val="00711988"/>
    <w:rsid w:val="0073351B"/>
    <w:rsid w:val="00737C42"/>
    <w:rsid w:val="00740B7B"/>
    <w:rsid w:val="0076700C"/>
    <w:rsid w:val="00795D72"/>
    <w:rsid w:val="007B2B8D"/>
    <w:rsid w:val="007E4682"/>
    <w:rsid w:val="0090094F"/>
    <w:rsid w:val="009068F5"/>
    <w:rsid w:val="0092228D"/>
    <w:rsid w:val="00932568"/>
    <w:rsid w:val="00965464"/>
    <w:rsid w:val="009B5E6B"/>
    <w:rsid w:val="009C084D"/>
    <w:rsid w:val="00A2613E"/>
    <w:rsid w:val="00B179BD"/>
    <w:rsid w:val="00B469B5"/>
    <w:rsid w:val="00BA41A7"/>
    <w:rsid w:val="00BD3D09"/>
    <w:rsid w:val="00BD570E"/>
    <w:rsid w:val="00C131B9"/>
    <w:rsid w:val="00C1550B"/>
    <w:rsid w:val="00C56925"/>
    <w:rsid w:val="00C74EC3"/>
    <w:rsid w:val="00CB3041"/>
    <w:rsid w:val="00D1480F"/>
    <w:rsid w:val="00D71F58"/>
    <w:rsid w:val="00E508C0"/>
    <w:rsid w:val="00E650F7"/>
    <w:rsid w:val="00EA0C29"/>
    <w:rsid w:val="00ED185D"/>
    <w:rsid w:val="00EF5D96"/>
    <w:rsid w:val="00F326DC"/>
    <w:rsid w:val="00F7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29D7"/>
  <w15:docId w15:val="{F2465F72-2C7F-414A-B326-D587EE87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  <w:style w:type="paragraph" w:styleId="Naslov">
    <w:name w:val="Title"/>
    <w:basedOn w:val="Normal"/>
    <w:link w:val="NaslovChar"/>
    <w:qFormat/>
    <w:rsid w:val="009B5E6B"/>
    <w:pPr>
      <w:widowControl/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val="en-GB" w:eastAsia="hr-HR" w:bidi="ar-SA"/>
    </w:rPr>
  </w:style>
  <w:style w:type="character" w:customStyle="1" w:styleId="NaslovChar">
    <w:name w:val="Naslov Char"/>
    <w:basedOn w:val="Zadanifontodlomka"/>
    <w:link w:val="Naslov"/>
    <w:rsid w:val="009B5E6B"/>
    <w:rPr>
      <w:rFonts w:ascii="Arial" w:eastAsia="Times New Roman" w:hAnsi="Arial" w:cs="Times New Roman"/>
      <w:b/>
      <w:kern w:val="0"/>
      <w:sz w:val="36"/>
      <w:szCs w:val="20"/>
      <w:lang w:val="en-GB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Gordana Saršon</cp:lastModifiedBy>
  <cp:revision>7</cp:revision>
  <cp:lastPrinted>2021-12-06T12:55:00Z</cp:lastPrinted>
  <dcterms:created xsi:type="dcterms:W3CDTF">2022-07-22T08:52:00Z</dcterms:created>
  <dcterms:modified xsi:type="dcterms:W3CDTF">2022-07-22T09:55:00Z</dcterms:modified>
</cp:coreProperties>
</file>